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FAD" w:rsidRPr="00D068D2" w:rsidRDefault="00FE6FAD" w:rsidP="00FE6FAD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D068D2">
        <w:rPr>
          <w:rFonts w:ascii="Times New Roman" w:hAnsi="Times New Roman" w:cs="Times New Roman"/>
        </w:rPr>
        <w:t>Приложение 3</w:t>
      </w:r>
    </w:p>
    <w:p w:rsidR="00FE6FAD" w:rsidRPr="00D068D2" w:rsidRDefault="00FE6FAD" w:rsidP="00FE6FAD">
      <w:pPr>
        <w:pStyle w:val="ConsPlusNormal"/>
        <w:jc w:val="right"/>
        <w:rPr>
          <w:rFonts w:ascii="Times New Roman" w:hAnsi="Times New Roman" w:cs="Times New Roman"/>
        </w:rPr>
      </w:pPr>
      <w:r w:rsidRPr="00D068D2">
        <w:rPr>
          <w:rFonts w:ascii="Times New Roman" w:hAnsi="Times New Roman" w:cs="Times New Roman"/>
        </w:rPr>
        <w:t>к Положению</w:t>
      </w:r>
    </w:p>
    <w:p w:rsidR="00FE6FAD" w:rsidRPr="00D068D2" w:rsidRDefault="00FE6FAD" w:rsidP="00FE6FAD">
      <w:pPr>
        <w:pStyle w:val="ConsPlusNormal"/>
        <w:jc w:val="both"/>
        <w:rPr>
          <w:rFonts w:ascii="Times New Roman" w:hAnsi="Times New Roman" w:cs="Times New Roman"/>
        </w:rPr>
      </w:pPr>
    </w:p>
    <w:p w:rsidR="00FE6FAD" w:rsidRPr="00D068D2" w:rsidRDefault="00FE6FAD" w:rsidP="00FE6FAD">
      <w:pPr>
        <w:pStyle w:val="ConsPlusNormal"/>
        <w:jc w:val="right"/>
        <w:outlineLvl w:val="2"/>
        <w:rPr>
          <w:rFonts w:ascii="Times New Roman" w:hAnsi="Times New Roman" w:cs="Times New Roman"/>
        </w:rPr>
      </w:pPr>
      <w:r w:rsidRPr="00D068D2">
        <w:rPr>
          <w:rFonts w:ascii="Times New Roman" w:hAnsi="Times New Roman" w:cs="Times New Roman"/>
        </w:rPr>
        <w:t>Форма</w:t>
      </w:r>
    </w:p>
    <w:p w:rsidR="00FE6FAD" w:rsidRPr="00D068D2" w:rsidRDefault="00FE6FAD" w:rsidP="00FE6FAD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9280" w:type="dxa"/>
        <w:tblInd w:w="95" w:type="dxa"/>
        <w:tblLayout w:type="fixed"/>
        <w:tblLook w:val="04A0" w:firstRow="1" w:lastRow="0" w:firstColumn="1" w:lastColumn="0" w:noHBand="0" w:noVBand="1"/>
      </w:tblPr>
      <w:tblGrid>
        <w:gridCol w:w="1420"/>
        <w:gridCol w:w="919"/>
        <w:gridCol w:w="591"/>
        <w:gridCol w:w="2362"/>
        <w:gridCol w:w="219"/>
        <w:gridCol w:w="1149"/>
        <w:gridCol w:w="416"/>
        <w:gridCol w:w="723"/>
        <w:gridCol w:w="317"/>
        <w:gridCol w:w="1164"/>
      </w:tblGrid>
      <w:tr w:rsidR="00D068D2" w:rsidRPr="00D068D2" w:rsidTr="00366144">
        <w:trPr>
          <w:trHeight w:val="315"/>
        </w:trPr>
        <w:tc>
          <w:tcPr>
            <w:tcW w:w="29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66144" w:rsidRPr="00D068D2" w:rsidRDefault="00366144" w:rsidP="00681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068D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Расчетный лист за</w:t>
            </w:r>
          </w:p>
        </w:tc>
        <w:tc>
          <w:tcPr>
            <w:tcW w:w="2581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366144" w:rsidRPr="00D068D2" w:rsidRDefault="00366144" w:rsidP="00681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068D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66144" w:rsidRPr="00D068D2" w:rsidRDefault="00366144" w:rsidP="00681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068D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месяц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366144" w:rsidRPr="00D068D2" w:rsidRDefault="00366144" w:rsidP="00681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068D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66144" w:rsidRPr="00D068D2" w:rsidRDefault="00366144" w:rsidP="006813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068D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год</w:t>
            </w:r>
          </w:p>
        </w:tc>
      </w:tr>
      <w:tr w:rsidR="00D068D2" w:rsidRPr="00D068D2" w:rsidTr="00366144">
        <w:trPr>
          <w:trHeight w:val="315"/>
        </w:trPr>
        <w:tc>
          <w:tcPr>
            <w:tcW w:w="70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66144" w:rsidRPr="00D068D2" w:rsidRDefault="00366144" w:rsidP="00681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68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Ф.И.О.</w:t>
            </w:r>
          </w:p>
        </w:tc>
        <w:tc>
          <w:tcPr>
            <w:tcW w:w="22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66144" w:rsidRPr="00D068D2" w:rsidRDefault="00366144" w:rsidP="006813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8D2">
              <w:rPr>
                <w:rFonts w:ascii="Times New Roman" w:eastAsia="Times New Roman" w:hAnsi="Times New Roman" w:cs="Times New Roman"/>
                <w:sz w:val="24"/>
                <w:szCs w:val="24"/>
              </w:rPr>
              <w:t>таб. номер: 00000</w:t>
            </w:r>
          </w:p>
        </w:tc>
      </w:tr>
      <w:tr w:rsidR="00D068D2" w:rsidRPr="00D068D2" w:rsidTr="00366144">
        <w:trPr>
          <w:trHeight w:val="315"/>
        </w:trPr>
        <w:tc>
          <w:tcPr>
            <w:tcW w:w="70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66144" w:rsidRPr="00D068D2" w:rsidRDefault="00366144" w:rsidP="006813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068D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Организация ____________________________________________</w:t>
            </w:r>
          </w:p>
        </w:tc>
        <w:tc>
          <w:tcPr>
            <w:tcW w:w="2204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66144" w:rsidRPr="00D068D2" w:rsidRDefault="00366144" w:rsidP="006813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8D2">
              <w:rPr>
                <w:rFonts w:ascii="Times New Roman" w:eastAsia="Times New Roman" w:hAnsi="Times New Roman" w:cs="Times New Roman"/>
                <w:sz w:val="24"/>
                <w:szCs w:val="24"/>
              </w:rPr>
              <w:t>оклад: _________</w:t>
            </w:r>
          </w:p>
        </w:tc>
      </w:tr>
      <w:tr w:rsidR="00D068D2" w:rsidRPr="00D068D2" w:rsidTr="00366144">
        <w:trPr>
          <w:trHeight w:val="315"/>
        </w:trPr>
        <w:tc>
          <w:tcPr>
            <w:tcW w:w="29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66144" w:rsidRPr="00D068D2" w:rsidRDefault="00366144" w:rsidP="006813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068D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Фонд рабочего времени:</w:t>
            </w:r>
          </w:p>
        </w:tc>
        <w:tc>
          <w:tcPr>
            <w:tcW w:w="41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66144" w:rsidRPr="00D068D2" w:rsidRDefault="00366144" w:rsidP="006813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068D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д / ч</w:t>
            </w:r>
          </w:p>
        </w:tc>
        <w:tc>
          <w:tcPr>
            <w:tcW w:w="220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66144" w:rsidRPr="00D068D2" w:rsidRDefault="00366144" w:rsidP="006813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68D2" w:rsidRPr="00D068D2" w:rsidTr="00366144">
        <w:trPr>
          <w:trHeight w:val="315"/>
        </w:trPr>
        <w:tc>
          <w:tcPr>
            <w:tcW w:w="2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66144" w:rsidRPr="00D068D2" w:rsidRDefault="00366144" w:rsidP="006813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8D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7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66144" w:rsidRPr="00D068D2" w:rsidRDefault="00366144" w:rsidP="006813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8D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66144" w:rsidRPr="00D068D2" w:rsidRDefault="00366144" w:rsidP="006813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8D2">
              <w:rPr>
                <w:rFonts w:ascii="Times New Roman" w:eastAsia="Times New Roman" w:hAnsi="Times New Roman" w:cs="Times New Roman"/>
                <w:sz w:val="24"/>
                <w:szCs w:val="24"/>
              </w:rPr>
              <w:t>дата:</w:t>
            </w: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66144" w:rsidRPr="00D068D2" w:rsidRDefault="00366144" w:rsidP="006813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8D2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</w:t>
            </w:r>
          </w:p>
        </w:tc>
      </w:tr>
      <w:tr w:rsidR="00D068D2" w:rsidRPr="00D068D2" w:rsidTr="00366144">
        <w:trPr>
          <w:trHeight w:val="315"/>
        </w:trPr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66144" w:rsidRPr="00D068D2" w:rsidRDefault="00366144" w:rsidP="00681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8D2"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387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66144" w:rsidRPr="00D068D2" w:rsidRDefault="00366144" w:rsidP="006813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8D2"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Расшифровка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66144" w:rsidRPr="00D068D2" w:rsidRDefault="00366144" w:rsidP="00681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068D2">
              <w:rPr>
                <w:rFonts w:ascii="Times New Roman" w:eastAsia="Times New Roman" w:hAnsi="Times New Roman" w:cs="Times New Roman"/>
                <w:sz w:val="24"/>
                <w:szCs w:val="24"/>
              </w:rPr>
              <w:t>Мес</w:t>
            </w:r>
            <w:proofErr w:type="spellEnd"/>
            <w:r w:rsidRPr="00D068D2">
              <w:rPr>
                <w:rFonts w:ascii="Times New Roman" w:eastAsia="Times New Roman" w:hAnsi="Times New Roman" w:cs="Times New Roman"/>
                <w:sz w:val="24"/>
                <w:szCs w:val="24"/>
              </w:rPr>
              <w:t>/Год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66144" w:rsidRPr="00D068D2" w:rsidRDefault="00366144" w:rsidP="00681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068D2">
              <w:rPr>
                <w:rFonts w:ascii="Times New Roman" w:eastAsia="Times New Roman" w:hAnsi="Times New Roman" w:cs="Times New Roman"/>
                <w:sz w:val="24"/>
                <w:szCs w:val="24"/>
              </w:rPr>
              <w:t>дн,ч</w:t>
            </w:r>
            <w:proofErr w:type="spellEnd"/>
            <w:proofErr w:type="gramEnd"/>
            <w:r w:rsidRPr="00D068D2">
              <w:rPr>
                <w:rFonts w:ascii="Times New Roman" w:eastAsia="Times New Roman" w:hAnsi="Times New Roman" w:cs="Times New Roman"/>
                <w:sz w:val="24"/>
                <w:szCs w:val="24"/>
              </w:rPr>
              <w:t>,%</w:t>
            </w:r>
          </w:p>
        </w:tc>
        <w:tc>
          <w:tcPr>
            <w:tcW w:w="148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66144" w:rsidRPr="00D068D2" w:rsidRDefault="00366144" w:rsidP="00681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8D2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D068D2" w:rsidRPr="00D068D2" w:rsidTr="00366144">
        <w:trPr>
          <w:trHeight w:val="315"/>
        </w:trPr>
        <w:tc>
          <w:tcPr>
            <w:tcW w:w="779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66144" w:rsidRPr="00D068D2" w:rsidRDefault="00366144" w:rsidP="006813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68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Остаток на начало месяца:</w:t>
            </w:r>
          </w:p>
        </w:tc>
        <w:tc>
          <w:tcPr>
            <w:tcW w:w="148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66144" w:rsidRPr="00D068D2" w:rsidRDefault="00366144" w:rsidP="006813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68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D068D2" w:rsidRPr="00D068D2" w:rsidTr="00366144">
        <w:trPr>
          <w:trHeight w:val="315"/>
        </w:trPr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66144" w:rsidRPr="00D068D2" w:rsidRDefault="00366144" w:rsidP="00681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8D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7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66144" w:rsidRPr="00D068D2" w:rsidRDefault="00366144" w:rsidP="006813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8D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66144" w:rsidRPr="00D068D2" w:rsidRDefault="00366144" w:rsidP="00681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8D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66144" w:rsidRPr="00D068D2" w:rsidRDefault="00366144" w:rsidP="006813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8D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66144" w:rsidRPr="00D068D2" w:rsidRDefault="00366144" w:rsidP="006813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8D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068D2" w:rsidRPr="00D068D2" w:rsidTr="00366144">
        <w:trPr>
          <w:trHeight w:val="315"/>
        </w:trPr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66144" w:rsidRPr="00D068D2" w:rsidRDefault="00366144" w:rsidP="00681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8D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7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66144" w:rsidRPr="00D068D2" w:rsidRDefault="00366144" w:rsidP="006813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8D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66144" w:rsidRPr="00D068D2" w:rsidRDefault="00366144" w:rsidP="00681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8D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66144" w:rsidRPr="00D068D2" w:rsidRDefault="00366144" w:rsidP="006813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8D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66144" w:rsidRPr="00D068D2" w:rsidRDefault="00366144" w:rsidP="006813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8D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068D2" w:rsidRPr="00D068D2" w:rsidTr="00366144">
        <w:trPr>
          <w:trHeight w:val="315"/>
        </w:trPr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66144" w:rsidRPr="00D068D2" w:rsidRDefault="00366144" w:rsidP="00681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8D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7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66144" w:rsidRPr="00D068D2" w:rsidRDefault="00366144" w:rsidP="006813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8D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66144" w:rsidRPr="00D068D2" w:rsidRDefault="00366144" w:rsidP="00681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8D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66144" w:rsidRPr="00D068D2" w:rsidRDefault="00366144" w:rsidP="006813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8D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66144" w:rsidRPr="00D068D2" w:rsidRDefault="00366144" w:rsidP="006813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8D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068D2" w:rsidRPr="00D068D2" w:rsidTr="00366144">
        <w:trPr>
          <w:trHeight w:val="315"/>
        </w:trPr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66144" w:rsidRPr="00D068D2" w:rsidRDefault="00366144" w:rsidP="00681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8D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7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66144" w:rsidRPr="00D068D2" w:rsidRDefault="00366144" w:rsidP="006813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8D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66144" w:rsidRPr="00D068D2" w:rsidRDefault="00366144" w:rsidP="00681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D068D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66144" w:rsidRPr="00D068D2" w:rsidRDefault="00366144" w:rsidP="006813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8D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66144" w:rsidRPr="00D068D2" w:rsidRDefault="00366144" w:rsidP="006813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8D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068D2" w:rsidRPr="00D068D2" w:rsidTr="00366144">
        <w:trPr>
          <w:trHeight w:val="315"/>
        </w:trPr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66144" w:rsidRPr="00D068D2" w:rsidRDefault="00366144" w:rsidP="00681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8D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7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66144" w:rsidRPr="00D068D2" w:rsidRDefault="00366144" w:rsidP="006813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8D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66144" w:rsidRPr="00D068D2" w:rsidRDefault="00366144" w:rsidP="00681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8D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66144" w:rsidRPr="00D068D2" w:rsidRDefault="00366144" w:rsidP="006813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8D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66144" w:rsidRPr="00D068D2" w:rsidRDefault="00366144" w:rsidP="006813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8D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068D2" w:rsidRPr="00D068D2" w:rsidTr="00366144">
        <w:trPr>
          <w:trHeight w:val="315"/>
        </w:trPr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66144" w:rsidRPr="00D068D2" w:rsidRDefault="00366144" w:rsidP="00681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8D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7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66144" w:rsidRPr="00D068D2" w:rsidRDefault="00366144" w:rsidP="006813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8D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66144" w:rsidRPr="00D068D2" w:rsidRDefault="00366144" w:rsidP="00681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8D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66144" w:rsidRPr="00D068D2" w:rsidRDefault="00366144" w:rsidP="006813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8D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66144" w:rsidRPr="00D068D2" w:rsidRDefault="00366144" w:rsidP="006813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8D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068D2" w:rsidRPr="00D068D2" w:rsidTr="00366144">
        <w:trPr>
          <w:trHeight w:val="315"/>
        </w:trPr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66144" w:rsidRPr="00D068D2" w:rsidRDefault="00366144" w:rsidP="00681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8D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7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66144" w:rsidRPr="00D068D2" w:rsidRDefault="00366144" w:rsidP="006813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8D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66144" w:rsidRPr="00D068D2" w:rsidRDefault="00366144" w:rsidP="00681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8D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66144" w:rsidRPr="00D068D2" w:rsidRDefault="00366144" w:rsidP="006813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8D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66144" w:rsidRPr="00D068D2" w:rsidRDefault="00366144" w:rsidP="006813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8D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068D2" w:rsidRPr="00D068D2" w:rsidTr="00366144">
        <w:trPr>
          <w:trHeight w:val="315"/>
        </w:trPr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66144" w:rsidRPr="00D068D2" w:rsidRDefault="00366144" w:rsidP="00681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8D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7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66144" w:rsidRPr="00D068D2" w:rsidRDefault="00366144" w:rsidP="006813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8D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66144" w:rsidRPr="00D068D2" w:rsidRDefault="00366144" w:rsidP="00681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8D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66144" w:rsidRPr="00D068D2" w:rsidRDefault="00366144" w:rsidP="006813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8D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66144" w:rsidRPr="00D068D2" w:rsidRDefault="00366144" w:rsidP="006813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8D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068D2" w:rsidRPr="00D068D2" w:rsidTr="00366144">
        <w:trPr>
          <w:trHeight w:val="315"/>
        </w:trPr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66144" w:rsidRPr="00D068D2" w:rsidRDefault="00366144" w:rsidP="00681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8D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7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66144" w:rsidRPr="00D068D2" w:rsidRDefault="00366144" w:rsidP="006813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8D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66144" w:rsidRPr="00D068D2" w:rsidRDefault="00366144" w:rsidP="00681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8D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66144" w:rsidRPr="00D068D2" w:rsidRDefault="00366144" w:rsidP="006813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8D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66144" w:rsidRPr="00D068D2" w:rsidRDefault="00366144" w:rsidP="006813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8D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068D2" w:rsidRPr="00D068D2" w:rsidTr="00366144">
        <w:trPr>
          <w:trHeight w:val="315"/>
        </w:trPr>
        <w:tc>
          <w:tcPr>
            <w:tcW w:w="779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66144" w:rsidRPr="00D068D2" w:rsidRDefault="00366144" w:rsidP="006813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68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 начислено:</w:t>
            </w:r>
          </w:p>
        </w:tc>
        <w:tc>
          <w:tcPr>
            <w:tcW w:w="148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66144" w:rsidRPr="00D068D2" w:rsidRDefault="00366144" w:rsidP="006813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68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D068D2" w:rsidRPr="00D068D2" w:rsidTr="00366144">
        <w:trPr>
          <w:trHeight w:val="315"/>
        </w:trPr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66144" w:rsidRPr="00D068D2" w:rsidRDefault="00366144" w:rsidP="00681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8D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7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66144" w:rsidRPr="00D068D2" w:rsidRDefault="00366144" w:rsidP="006813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8D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66144" w:rsidRPr="00D068D2" w:rsidRDefault="00366144" w:rsidP="00681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8D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66144" w:rsidRPr="00D068D2" w:rsidRDefault="00366144" w:rsidP="006813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8D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66144" w:rsidRPr="00D068D2" w:rsidRDefault="00366144" w:rsidP="006813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8D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068D2" w:rsidRPr="00D068D2" w:rsidTr="00366144">
        <w:trPr>
          <w:trHeight w:val="315"/>
        </w:trPr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66144" w:rsidRPr="00D068D2" w:rsidRDefault="00366144" w:rsidP="00681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8D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7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66144" w:rsidRPr="00D068D2" w:rsidRDefault="00366144" w:rsidP="006813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8D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66144" w:rsidRPr="00D068D2" w:rsidRDefault="00366144" w:rsidP="00681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8D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66144" w:rsidRPr="00D068D2" w:rsidRDefault="00366144" w:rsidP="006813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8D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66144" w:rsidRPr="00D068D2" w:rsidRDefault="00366144" w:rsidP="006813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8D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068D2" w:rsidRPr="00D068D2" w:rsidTr="00366144">
        <w:trPr>
          <w:trHeight w:val="315"/>
        </w:trPr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66144" w:rsidRPr="00D068D2" w:rsidRDefault="00366144" w:rsidP="00681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8D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7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66144" w:rsidRPr="00D068D2" w:rsidRDefault="00366144" w:rsidP="006813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8D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66144" w:rsidRPr="00D068D2" w:rsidRDefault="00366144" w:rsidP="00681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8D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66144" w:rsidRPr="00D068D2" w:rsidRDefault="00366144" w:rsidP="006813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8D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66144" w:rsidRPr="00D068D2" w:rsidRDefault="00366144" w:rsidP="006813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8D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068D2" w:rsidRPr="00D068D2" w:rsidTr="00366144">
        <w:trPr>
          <w:trHeight w:val="315"/>
        </w:trPr>
        <w:tc>
          <w:tcPr>
            <w:tcW w:w="779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66144" w:rsidRPr="00D068D2" w:rsidRDefault="00366144" w:rsidP="006813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68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 удержано:</w:t>
            </w:r>
          </w:p>
        </w:tc>
        <w:tc>
          <w:tcPr>
            <w:tcW w:w="148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66144" w:rsidRPr="00D068D2" w:rsidRDefault="00366144" w:rsidP="006813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68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D068D2" w:rsidRPr="00D068D2" w:rsidTr="00366144">
        <w:trPr>
          <w:trHeight w:val="315"/>
        </w:trPr>
        <w:tc>
          <w:tcPr>
            <w:tcW w:w="779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66144" w:rsidRPr="00D068D2" w:rsidRDefault="00366144" w:rsidP="006813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68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 к выплате:</w:t>
            </w:r>
          </w:p>
        </w:tc>
        <w:tc>
          <w:tcPr>
            <w:tcW w:w="148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66144" w:rsidRPr="00D068D2" w:rsidRDefault="00366144" w:rsidP="006813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68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D068D2" w:rsidRPr="00D068D2" w:rsidTr="00366144">
        <w:trPr>
          <w:trHeight w:val="315"/>
        </w:trPr>
        <w:tc>
          <w:tcPr>
            <w:tcW w:w="779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66144" w:rsidRPr="00D068D2" w:rsidRDefault="00366144" w:rsidP="006813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68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Долг на конец месяца:</w:t>
            </w:r>
          </w:p>
        </w:tc>
        <w:tc>
          <w:tcPr>
            <w:tcW w:w="148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66144" w:rsidRPr="00D068D2" w:rsidRDefault="00366144" w:rsidP="006813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68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D068D2" w:rsidRPr="00D068D2" w:rsidTr="00366144">
        <w:trPr>
          <w:trHeight w:val="315"/>
        </w:trPr>
        <w:tc>
          <w:tcPr>
            <w:tcW w:w="928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66144" w:rsidRPr="00D068D2" w:rsidRDefault="00366144" w:rsidP="00681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68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Дополнительная информация</w:t>
            </w:r>
          </w:p>
        </w:tc>
      </w:tr>
      <w:tr w:rsidR="00D068D2" w:rsidRPr="00D068D2" w:rsidTr="00366144">
        <w:trPr>
          <w:trHeight w:val="315"/>
        </w:trPr>
        <w:tc>
          <w:tcPr>
            <w:tcW w:w="779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66144" w:rsidRPr="00D068D2" w:rsidRDefault="00366144" w:rsidP="006813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8D2">
              <w:rPr>
                <w:rFonts w:ascii="Times New Roman" w:eastAsia="Times New Roman" w:hAnsi="Times New Roman" w:cs="Times New Roman"/>
                <w:sz w:val="24"/>
                <w:szCs w:val="24"/>
              </w:rPr>
              <w:t>Совокупный доход</w:t>
            </w:r>
          </w:p>
        </w:tc>
        <w:tc>
          <w:tcPr>
            <w:tcW w:w="148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66144" w:rsidRPr="00D068D2" w:rsidRDefault="00366144" w:rsidP="006813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8D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068D2" w:rsidRPr="00D068D2" w:rsidTr="00366144">
        <w:trPr>
          <w:trHeight w:val="315"/>
        </w:trPr>
        <w:tc>
          <w:tcPr>
            <w:tcW w:w="779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66144" w:rsidRPr="00D068D2" w:rsidRDefault="00366144" w:rsidP="006813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8D2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Стандартные налоговые вычеты</w:t>
            </w:r>
          </w:p>
        </w:tc>
        <w:tc>
          <w:tcPr>
            <w:tcW w:w="148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66144" w:rsidRPr="00D068D2" w:rsidRDefault="00366144" w:rsidP="006813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8D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068D2" w:rsidRPr="00D068D2" w:rsidTr="00366144">
        <w:trPr>
          <w:trHeight w:val="315"/>
        </w:trPr>
        <w:tc>
          <w:tcPr>
            <w:tcW w:w="779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66144" w:rsidRPr="00D068D2" w:rsidRDefault="00366144" w:rsidP="006813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8D2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налоговые вычеты</w:t>
            </w:r>
          </w:p>
        </w:tc>
        <w:tc>
          <w:tcPr>
            <w:tcW w:w="148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66144" w:rsidRPr="00D068D2" w:rsidRDefault="00366144" w:rsidP="006813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8D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068D2" w:rsidRPr="00D068D2" w:rsidTr="00366144">
        <w:trPr>
          <w:trHeight w:val="315"/>
        </w:trPr>
        <w:tc>
          <w:tcPr>
            <w:tcW w:w="779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66144" w:rsidRPr="00D068D2" w:rsidRDefault="00366144" w:rsidP="006813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8D2">
              <w:rPr>
                <w:rFonts w:ascii="Times New Roman" w:eastAsia="Times New Roman" w:hAnsi="Times New Roman" w:cs="Times New Roman"/>
                <w:sz w:val="24"/>
                <w:szCs w:val="24"/>
              </w:rPr>
              <w:t>Имущественные налоговые вычеты</w:t>
            </w:r>
          </w:p>
        </w:tc>
        <w:tc>
          <w:tcPr>
            <w:tcW w:w="148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66144" w:rsidRPr="00D068D2" w:rsidRDefault="00366144" w:rsidP="006813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68D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1C582B" w:rsidRPr="00D068D2" w:rsidRDefault="001C582B" w:rsidP="00FE6FAD">
      <w:pPr>
        <w:pStyle w:val="ConsPlusNormal"/>
        <w:jc w:val="right"/>
        <w:outlineLvl w:val="2"/>
      </w:pPr>
    </w:p>
    <w:p w:rsidR="001C582B" w:rsidRPr="00D068D2" w:rsidRDefault="001C582B" w:rsidP="00FE6FAD">
      <w:pPr>
        <w:pStyle w:val="ConsPlusNormal"/>
        <w:jc w:val="right"/>
        <w:outlineLvl w:val="2"/>
      </w:pPr>
    </w:p>
    <w:p w:rsidR="001C582B" w:rsidRPr="00D068D2" w:rsidRDefault="001C582B" w:rsidP="00FE6FAD">
      <w:pPr>
        <w:pStyle w:val="ConsPlusNormal"/>
        <w:jc w:val="right"/>
        <w:outlineLvl w:val="2"/>
      </w:pPr>
    </w:p>
    <w:p w:rsidR="001C582B" w:rsidRPr="00D068D2" w:rsidRDefault="001C582B" w:rsidP="00FE6FAD">
      <w:pPr>
        <w:pStyle w:val="ConsPlusNormal"/>
        <w:jc w:val="right"/>
        <w:outlineLvl w:val="2"/>
      </w:pPr>
    </w:p>
    <w:p w:rsidR="001C582B" w:rsidRPr="00D068D2" w:rsidRDefault="001C582B" w:rsidP="00FE6FAD">
      <w:pPr>
        <w:pStyle w:val="ConsPlusNormal"/>
        <w:jc w:val="right"/>
        <w:outlineLvl w:val="2"/>
      </w:pPr>
    </w:p>
    <w:p w:rsidR="001C582B" w:rsidRPr="00D068D2" w:rsidRDefault="001C582B" w:rsidP="00FE6FAD">
      <w:pPr>
        <w:pStyle w:val="ConsPlusNormal"/>
        <w:jc w:val="right"/>
        <w:outlineLvl w:val="2"/>
      </w:pPr>
    </w:p>
    <w:p w:rsidR="001C582B" w:rsidRPr="00D068D2" w:rsidRDefault="001C582B" w:rsidP="00FE6FAD">
      <w:pPr>
        <w:pStyle w:val="ConsPlusNormal"/>
        <w:jc w:val="right"/>
        <w:outlineLvl w:val="2"/>
      </w:pPr>
    </w:p>
    <w:p w:rsidR="001C582B" w:rsidRPr="00D068D2" w:rsidRDefault="001C582B" w:rsidP="00FE6FAD">
      <w:pPr>
        <w:pStyle w:val="ConsPlusNormal"/>
        <w:jc w:val="right"/>
        <w:outlineLvl w:val="2"/>
      </w:pPr>
    </w:p>
    <w:p w:rsidR="001C582B" w:rsidRPr="00D068D2" w:rsidRDefault="001C582B" w:rsidP="00FE6FAD">
      <w:pPr>
        <w:pStyle w:val="ConsPlusNormal"/>
        <w:jc w:val="right"/>
        <w:outlineLvl w:val="2"/>
      </w:pPr>
    </w:p>
    <w:p w:rsidR="001C582B" w:rsidRPr="00D068D2" w:rsidRDefault="001C582B" w:rsidP="00FE6FAD">
      <w:pPr>
        <w:pStyle w:val="ConsPlusNormal"/>
        <w:jc w:val="right"/>
        <w:outlineLvl w:val="2"/>
      </w:pPr>
    </w:p>
    <w:p w:rsidR="001C582B" w:rsidRPr="00D068D2" w:rsidRDefault="001C582B" w:rsidP="00FE6FAD">
      <w:pPr>
        <w:pStyle w:val="ConsPlusNormal"/>
        <w:jc w:val="right"/>
        <w:outlineLvl w:val="2"/>
      </w:pPr>
    </w:p>
    <w:p w:rsidR="001C582B" w:rsidRPr="00D068D2" w:rsidRDefault="001C582B" w:rsidP="00FE6FAD">
      <w:pPr>
        <w:pStyle w:val="ConsPlusNormal"/>
        <w:jc w:val="right"/>
        <w:outlineLvl w:val="2"/>
      </w:pPr>
    </w:p>
    <w:p w:rsidR="001C582B" w:rsidRPr="00D068D2" w:rsidRDefault="001C582B" w:rsidP="00FE6FAD">
      <w:pPr>
        <w:pStyle w:val="ConsPlusNormal"/>
        <w:jc w:val="right"/>
        <w:outlineLvl w:val="2"/>
      </w:pPr>
    </w:p>
    <w:p w:rsidR="001C582B" w:rsidRPr="00D068D2" w:rsidRDefault="001C582B" w:rsidP="00FE6FAD">
      <w:pPr>
        <w:pStyle w:val="ConsPlusNormal"/>
        <w:jc w:val="right"/>
        <w:outlineLvl w:val="2"/>
      </w:pPr>
    </w:p>
    <w:p w:rsidR="001C582B" w:rsidRPr="00D068D2" w:rsidRDefault="001C582B" w:rsidP="00FE6FAD">
      <w:pPr>
        <w:pStyle w:val="ConsPlusNormal"/>
        <w:jc w:val="right"/>
        <w:outlineLvl w:val="2"/>
      </w:pPr>
    </w:p>
    <w:p w:rsidR="001C582B" w:rsidRPr="00D068D2" w:rsidRDefault="001C582B" w:rsidP="00FE6FAD">
      <w:pPr>
        <w:pStyle w:val="ConsPlusNormal"/>
        <w:jc w:val="right"/>
        <w:outlineLvl w:val="2"/>
      </w:pPr>
    </w:p>
    <w:p w:rsidR="001C582B" w:rsidRPr="00D068D2" w:rsidRDefault="001C582B" w:rsidP="00FE6FAD">
      <w:pPr>
        <w:pStyle w:val="ConsPlusNormal"/>
        <w:jc w:val="right"/>
        <w:outlineLvl w:val="2"/>
      </w:pPr>
    </w:p>
    <w:p w:rsidR="001C582B" w:rsidRPr="00D068D2" w:rsidRDefault="001C582B" w:rsidP="00FE6FAD">
      <w:pPr>
        <w:pStyle w:val="ConsPlusNormal"/>
        <w:jc w:val="right"/>
        <w:outlineLvl w:val="2"/>
      </w:pPr>
    </w:p>
    <w:p w:rsidR="001C582B" w:rsidRPr="00D068D2" w:rsidRDefault="001C582B" w:rsidP="00FE6FAD">
      <w:pPr>
        <w:pStyle w:val="ConsPlusNormal"/>
        <w:jc w:val="right"/>
        <w:outlineLvl w:val="2"/>
      </w:pPr>
    </w:p>
    <w:p w:rsidR="001C582B" w:rsidRPr="00D068D2" w:rsidRDefault="001C582B" w:rsidP="00FE6FAD">
      <w:pPr>
        <w:pStyle w:val="ConsPlusNormal"/>
        <w:jc w:val="right"/>
        <w:outlineLvl w:val="2"/>
      </w:pPr>
    </w:p>
    <w:p w:rsidR="00167560" w:rsidRPr="00D068D2" w:rsidRDefault="00167560" w:rsidP="00FE6FAD">
      <w:pPr>
        <w:pStyle w:val="ConsPlusNormal"/>
        <w:jc w:val="right"/>
        <w:outlineLvl w:val="2"/>
      </w:pPr>
    </w:p>
    <w:p w:rsidR="00167560" w:rsidRPr="00D068D2" w:rsidRDefault="00167560" w:rsidP="00FE6FAD">
      <w:pPr>
        <w:pStyle w:val="ConsPlusNormal"/>
        <w:jc w:val="right"/>
        <w:outlineLvl w:val="2"/>
      </w:pPr>
    </w:p>
    <w:p w:rsidR="00167560" w:rsidRPr="00D068D2" w:rsidRDefault="00167560" w:rsidP="00FE6FAD">
      <w:pPr>
        <w:pStyle w:val="ConsPlusNormal"/>
        <w:jc w:val="right"/>
        <w:outlineLvl w:val="2"/>
      </w:pPr>
    </w:p>
    <w:p w:rsidR="00167560" w:rsidRPr="00D068D2" w:rsidRDefault="00167560" w:rsidP="00FE6FAD">
      <w:pPr>
        <w:pStyle w:val="ConsPlusNormal"/>
        <w:jc w:val="right"/>
        <w:outlineLvl w:val="2"/>
      </w:pPr>
    </w:p>
    <w:p w:rsidR="00167560" w:rsidRPr="00D068D2" w:rsidRDefault="00167560" w:rsidP="00FE6FAD">
      <w:pPr>
        <w:pStyle w:val="ConsPlusNormal"/>
        <w:jc w:val="right"/>
        <w:outlineLvl w:val="2"/>
      </w:pPr>
    </w:p>
    <w:p w:rsidR="00167560" w:rsidRPr="00D068D2" w:rsidRDefault="00167560" w:rsidP="00FE6FAD">
      <w:pPr>
        <w:pStyle w:val="ConsPlusNormal"/>
        <w:jc w:val="right"/>
        <w:outlineLvl w:val="2"/>
      </w:pPr>
    </w:p>
    <w:p w:rsidR="00167560" w:rsidRPr="00D068D2" w:rsidRDefault="00167560" w:rsidP="00FE6FAD">
      <w:pPr>
        <w:pStyle w:val="ConsPlusNormal"/>
        <w:jc w:val="right"/>
        <w:outlineLvl w:val="2"/>
      </w:pPr>
    </w:p>
    <w:p w:rsidR="00167560" w:rsidRPr="00D068D2" w:rsidRDefault="00167560" w:rsidP="00FE6FAD">
      <w:pPr>
        <w:pStyle w:val="ConsPlusNormal"/>
        <w:jc w:val="right"/>
        <w:outlineLvl w:val="2"/>
      </w:pPr>
    </w:p>
    <w:p w:rsidR="001C582B" w:rsidRPr="00D068D2" w:rsidRDefault="001C582B" w:rsidP="00FE6FAD">
      <w:pPr>
        <w:pStyle w:val="ConsPlusNormal"/>
        <w:jc w:val="right"/>
        <w:outlineLvl w:val="2"/>
      </w:pPr>
    </w:p>
    <w:p w:rsidR="001C582B" w:rsidRPr="00D068D2" w:rsidRDefault="001C582B" w:rsidP="00FE6FAD">
      <w:pPr>
        <w:pStyle w:val="ConsPlusNormal"/>
        <w:jc w:val="right"/>
        <w:outlineLvl w:val="2"/>
      </w:pPr>
    </w:p>
    <w:p w:rsidR="001C582B" w:rsidRPr="00D068D2" w:rsidRDefault="001C582B" w:rsidP="00FE6FAD">
      <w:pPr>
        <w:pStyle w:val="ConsPlusNormal"/>
        <w:jc w:val="right"/>
        <w:outlineLvl w:val="2"/>
      </w:pPr>
    </w:p>
    <w:p w:rsidR="001C582B" w:rsidRPr="00D068D2" w:rsidRDefault="001C582B" w:rsidP="00FE6FAD">
      <w:pPr>
        <w:pStyle w:val="ConsPlusNormal"/>
        <w:jc w:val="right"/>
        <w:outlineLvl w:val="2"/>
      </w:pPr>
    </w:p>
    <w:p w:rsidR="001C582B" w:rsidRPr="00D068D2" w:rsidRDefault="001C582B" w:rsidP="00FE6FAD">
      <w:pPr>
        <w:pStyle w:val="ConsPlusNormal"/>
        <w:jc w:val="right"/>
        <w:outlineLvl w:val="2"/>
      </w:pPr>
    </w:p>
    <w:p w:rsidR="001C582B" w:rsidRPr="00D068D2" w:rsidRDefault="001C582B" w:rsidP="00FE6FAD">
      <w:pPr>
        <w:pStyle w:val="ConsPlusNormal"/>
        <w:jc w:val="right"/>
        <w:outlineLvl w:val="2"/>
      </w:pPr>
    </w:p>
    <w:p w:rsidR="001C582B" w:rsidRPr="00D068D2" w:rsidRDefault="001C582B" w:rsidP="00FE6FAD">
      <w:pPr>
        <w:pStyle w:val="ConsPlusNormal"/>
        <w:jc w:val="right"/>
        <w:outlineLvl w:val="2"/>
      </w:pPr>
    </w:p>
    <w:p w:rsidR="001C582B" w:rsidRPr="00D068D2" w:rsidRDefault="001C582B" w:rsidP="00FE6FAD">
      <w:pPr>
        <w:pStyle w:val="ConsPlusNormal"/>
        <w:jc w:val="right"/>
        <w:outlineLvl w:val="2"/>
      </w:pPr>
    </w:p>
    <w:p w:rsidR="001C582B" w:rsidRPr="00D068D2" w:rsidRDefault="001C582B" w:rsidP="00FE6FAD">
      <w:pPr>
        <w:pStyle w:val="ConsPlusNormal"/>
        <w:jc w:val="right"/>
        <w:outlineLvl w:val="2"/>
      </w:pPr>
    </w:p>
    <w:p w:rsidR="001C582B" w:rsidRPr="00D068D2" w:rsidRDefault="001C582B" w:rsidP="00FE6FAD">
      <w:pPr>
        <w:pStyle w:val="ConsPlusNormal"/>
        <w:jc w:val="right"/>
        <w:outlineLvl w:val="2"/>
      </w:pPr>
    </w:p>
    <w:p w:rsidR="001C582B" w:rsidRPr="00D068D2" w:rsidRDefault="001C582B" w:rsidP="00FE6FAD">
      <w:pPr>
        <w:pStyle w:val="ConsPlusNormal"/>
        <w:jc w:val="right"/>
        <w:outlineLvl w:val="2"/>
      </w:pPr>
    </w:p>
    <w:p w:rsidR="001C582B" w:rsidRPr="00D068D2" w:rsidRDefault="001C582B" w:rsidP="00FE6FAD">
      <w:pPr>
        <w:pStyle w:val="ConsPlusNormal"/>
        <w:jc w:val="right"/>
        <w:outlineLvl w:val="2"/>
      </w:pPr>
    </w:p>
    <w:p w:rsidR="001C582B" w:rsidRPr="00D068D2" w:rsidRDefault="001C582B" w:rsidP="00FE6FAD">
      <w:pPr>
        <w:pStyle w:val="ConsPlusNormal"/>
        <w:jc w:val="right"/>
        <w:outlineLvl w:val="2"/>
      </w:pPr>
    </w:p>
    <w:p w:rsidR="001C582B" w:rsidRPr="00D068D2" w:rsidRDefault="001C582B" w:rsidP="00FE6FAD">
      <w:pPr>
        <w:pStyle w:val="ConsPlusNormal"/>
        <w:jc w:val="right"/>
        <w:outlineLvl w:val="2"/>
      </w:pPr>
    </w:p>
    <w:p w:rsidR="001C582B" w:rsidRPr="00D068D2" w:rsidRDefault="001C582B" w:rsidP="00FE6FAD">
      <w:pPr>
        <w:pStyle w:val="ConsPlusNormal"/>
        <w:jc w:val="right"/>
        <w:outlineLvl w:val="2"/>
      </w:pPr>
    </w:p>
    <w:p w:rsidR="001C582B" w:rsidRPr="00D068D2" w:rsidRDefault="001C582B" w:rsidP="00FE6FAD">
      <w:pPr>
        <w:pStyle w:val="ConsPlusNormal"/>
        <w:jc w:val="right"/>
        <w:outlineLvl w:val="2"/>
      </w:pPr>
    </w:p>
    <w:p w:rsidR="001C582B" w:rsidRPr="00D068D2" w:rsidRDefault="001C582B" w:rsidP="00FE6FAD">
      <w:pPr>
        <w:pStyle w:val="ConsPlusNormal"/>
        <w:jc w:val="right"/>
        <w:outlineLvl w:val="2"/>
      </w:pPr>
    </w:p>
    <w:p w:rsidR="001C582B" w:rsidRPr="00D068D2" w:rsidRDefault="001C582B" w:rsidP="00FE6FAD">
      <w:pPr>
        <w:pStyle w:val="ConsPlusNormal"/>
        <w:jc w:val="right"/>
        <w:outlineLvl w:val="2"/>
      </w:pPr>
    </w:p>
    <w:p w:rsidR="001C582B" w:rsidRPr="00D068D2" w:rsidRDefault="001C582B" w:rsidP="00FE6FAD">
      <w:pPr>
        <w:pStyle w:val="ConsPlusNormal"/>
        <w:jc w:val="right"/>
        <w:outlineLvl w:val="2"/>
      </w:pPr>
    </w:p>
    <w:p w:rsidR="001C582B" w:rsidRPr="00D068D2" w:rsidRDefault="001C582B" w:rsidP="00FE6FAD">
      <w:pPr>
        <w:pStyle w:val="ConsPlusNormal"/>
        <w:jc w:val="right"/>
        <w:outlineLvl w:val="2"/>
      </w:pPr>
    </w:p>
    <w:p w:rsidR="001C582B" w:rsidRPr="00D068D2" w:rsidRDefault="001C582B" w:rsidP="00FE6FAD">
      <w:pPr>
        <w:pStyle w:val="ConsPlusNormal"/>
        <w:jc w:val="right"/>
        <w:outlineLvl w:val="2"/>
      </w:pPr>
    </w:p>
    <w:p w:rsidR="001C582B" w:rsidRPr="00D068D2" w:rsidRDefault="001C582B" w:rsidP="00FE6FAD">
      <w:pPr>
        <w:pStyle w:val="ConsPlusNormal"/>
        <w:jc w:val="right"/>
        <w:outlineLvl w:val="2"/>
      </w:pPr>
    </w:p>
    <w:p w:rsidR="001C582B" w:rsidRPr="00D068D2" w:rsidRDefault="001C582B" w:rsidP="00FE6FAD">
      <w:pPr>
        <w:pStyle w:val="ConsPlusNormal"/>
        <w:jc w:val="right"/>
        <w:outlineLvl w:val="2"/>
      </w:pPr>
    </w:p>
    <w:p w:rsidR="001C582B" w:rsidRPr="00D068D2" w:rsidRDefault="001C582B" w:rsidP="00FE6FAD">
      <w:pPr>
        <w:pStyle w:val="ConsPlusNormal"/>
        <w:jc w:val="right"/>
        <w:outlineLvl w:val="2"/>
      </w:pPr>
    </w:p>
    <w:p w:rsidR="001C582B" w:rsidRPr="00D068D2" w:rsidRDefault="001C582B" w:rsidP="00FE6FAD">
      <w:pPr>
        <w:pStyle w:val="ConsPlusNormal"/>
        <w:jc w:val="right"/>
        <w:outlineLvl w:val="2"/>
      </w:pPr>
    </w:p>
    <w:p w:rsidR="001C582B" w:rsidRPr="00D068D2" w:rsidRDefault="001C582B" w:rsidP="00FE6FAD">
      <w:pPr>
        <w:pStyle w:val="ConsPlusNormal"/>
        <w:jc w:val="right"/>
        <w:outlineLvl w:val="2"/>
      </w:pPr>
    </w:p>
    <w:p w:rsidR="001C582B" w:rsidRPr="00D068D2" w:rsidRDefault="001C582B" w:rsidP="00FE6FAD">
      <w:pPr>
        <w:pStyle w:val="ConsPlusNormal"/>
        <w:jc w:val="right"/>
        <w:outlineLvl w:val="2"/>
      </w:pPr>
    </w:p>
    <w:p w:rsidR="001C582B" w:rsidRPr="00D068D2" w:rsidRDefault="001C582B" w:rsidP="00FE6FAD">
      <w:pPr>
        <w:pStyle w:val="ConsPlusNormal"/>
        <w:jc w:val="right"/>
        <w:outlineLvl w:val="2"/>
      </w:pPr>
    </w:p>
    <w:p w:rsidR="001C582B" w:rsidRPr="00D068D2" w:rsidRDefault="001C582B" w:rsidP="00FE6FAD">
      <w:pPr>
        <w:pStyle w:val="ConsPlusNormal"/>
        <w:jc w:val="right"/>
        <w:outlineLvl w:val="2"/>
      </w:pPr>
    </w:p>
    <w:p w:rsidR="001C582B" w:rsidRPr="00D068D2" w:rsidRDefault="001C582B" w:rsidP="00FE6FAD">
      <w:pPr>
        <w:pStyle w:val="ConsPlusNormal"/>
        <w:jc w:val="right"/>
        <w:outlineLvl w:val="2"/>
      </w:pPr>
    </w:p>
    <w:p w:rsidR="001C582B" w:rsidRPr="00D068D2" w:rsidRDefault="001C582B" w:rsidP="00FE6FAD">
      <w:pPr>
        <w:pStyle w:val="ConsPlusNormal"/>
        <w:jc w:val="right"/>
        <w:outlineLvl w:val="2"/>
      </w:pPr>
    </w:p>
    <w:p w:rsidR="001C582B" w:rsidRPr="00D068D2" w:rsidRDefault="001C582B" w:rsidP="00FE6FAD">
      <w:pPr>
        <w:pStyle w:val="ConsPlusNormal"/>
        <w:jc w:val="right"/>
        <w:outlineLvl w:val="2"/>
      </w:pPr>
    </w:p>
    <w:p w:rsidR="00FE6FAD" w:rsidRPr="00D068D2" w:rsidRDefault="00FE6FAD" w:rsidP="00FE6FAD">
      <w:pPr>
        <w:pStyle w:val="ConsPlusNormal"/>
        <w:jc w:val="both"/>
      </w:pPr>
    </w:p>
    <w:p w:rsidR="00FE6FAD" w:rsidRPr="00D068D2" w:rsidRDefault="00FE6FAD" w:rsidP="00FE6FAD">
      <w:pPr>
        <w:pStyle w:val="ConsPlusNormal"/>
        <w:sectPr w:rsidR="00FE6FAD" w:rsidRPr="00D068D2" w:rsidSect="001C582B">
          <w:pgSz w:w="11905" w:h="16838"/>
          <w:pgMar w:top="851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54"/>
        <w:gridCol w:w="1247"/>
        <w:gridCol w:w="1701"/>
        <w:gridCol w:w="340"/>
        <w:gridCol w:w="1531"/>
        <w:gridCol w:w="1361"/>
        <w:gridCol w:w="680"/>
        <w:gridCol w:w="737"/>
        <w:gridCol w:w="1304"/>
        <w:gridCol w:w="1133"/>
        <w:gridCol w:w="850"/>
      </w:tblGrid>
      <w:tr w:rsidR="00D068D2" w:rsidRPr="00D068D2" w:rsidTr="00681F65">
        <w:tc>
          <w:tcPr>
            <w:tcW w:w="697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E6FAD" w:rsidRPr="00D068D2" w:rsidRDefault="00FE6FAD" w:rsidP="00681F6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68D2">
              <w:rPr>
                <w:rFonts w:ascii="Times New Roman" w:hAnsi="Times New Roman" w:cs="Times New Roman"/>
                <w:sz w:val="18"/>
                <w:szCs w:val="18"/>
              </w:rPr>
              <w:t>РАСЧЕТНАЯ ВЕДОМОСТЬ N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E6FAD" w:rsidRPr="00D068D2" w:rsidRDefault="00FE6FAD" w:rsidP="00681F6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AD" w:rsidRPr="00D068D2" w:rsidRDefault="00FE6FAD" w:rsidP="00681F65">
            <w:pPr>
              <w:pStyle w:val="ConsPlusNormal"/>
              <w:jc w:val="center"/>
              <w:rPr>
                <w:sz w:val="18"/>
                <w:szCs w:val="18"/>
              </w:rPr>
            </w:pPr>
          </w:p>
          <w:p w:rsidR="00FE6FAD" w:rsidRPr="00D068D2" w:rsidRDefault="00FE6FAD" w:rsidP="00681F65">
            <w:pPr>
              <w:pStyle w:val="ConsPlusNormal"/>
              <w:jc w:val="center"/>
              <w:rPr>
                <w:sz w:val="18"/>
                <w:szCs w:val="18"/>
              </w:rPr>
            </w:pPr>
            <w:r w:rsidRPr="00D068D2">
              <w:rPr>
                <w:sz w:val="18"/>
                <w:szCs w:val="18"/>
              </w:rPr>
              <w:t>Коды</w:t>
            </w:r>
          </w:p>
        </w:tc>
      </w:tr>
      <w:tr w:rsidR="00D068D2" w:rsidRPr="00D068D2" w:rsidTr="00681F65">
        <w:tc>
          <w:tcPr>
            <w:tcW w:w="697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E6FAD" w:rsidRPr="00D068D2" w:rsidRDefault="00FE6FAD" w:rsidP="00681F6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068D2">
              <w:rPr>
                <w:rFonts w:ascii="Times New Roman" w:hAnsi="Times New Roman" w:cs="Times New Roman"/>
                <w:sz w:val="18"/>
                <w:szCs w:val="18"/>
              </w:rPr>
              <w:t>за ____________ ____ г.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E6FAD" w:rsidRPr="00D068D2" w:rsidRDefault="00FE6FAD" w:rsidP="00681F65">
            <w:pPr>
              <w:pStyle w:val="ConsPlusNormal"/>
              <w:jc w:val="right"/>
              <w:rPr>
                <w:sz w:val="18"/>
                <w:szCs w:val="18"/>
              </w:rPr>
            </w:pPr>
            <w:r w:rsidRPr="00D068D2">
              <w:rPr>
                <w:sz w:val="18"/>
                <w:szCs w:val="18"/>
              </w:rPr>
              <w:t>Дата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AD" w:rsidRPr="00D068D2" w:rsidRDefault="00FE6FAD" w:rsidP="00681F65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D068D2" w:rsidRPr="00D068D2" w:rsidTr="00681F65">
        <w:tc>
          <w:tcPr>
            <w:tcW w:w="544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FE6FAD" w:rsidRPr="00D068D2" w:rsidRDefault="00FE6FAD" w:rsidP="00681F6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68D2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408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E6FAD" w:rsidRPr="00D068D2" w:rsidRDefault="00FE6FAD" w:rsidP="00681F65">
            <w:pPr>
              <w:pStyle w:val="ConsPlusNormal"/>
              <w:jc w:val="right"/>
              <w:rPr>
                <w:sz w:val="18"/>
                <w:szCs w:val="18"/>
              </w:rPr>
            </w:pPr>
            <w:r w:rsidRPr="00D068D2">
              <w:rPr>
                <w:sz w:val="18"/>
                <w:szCs w:val="18"/>
              </w:rPr>
              <w:t>по ОКПО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AD" w:rsidRPr="00D068D2" w:rsidRDefault="00FE6FAD" w:rsidP="00681F65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D068D2" w:rsidRPr="00D068D2" w:rsidTr="00681F65">
        <w:tc>
          <w:tcPr>
            <w:tcW w:w="215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6FAD" w:rsidRPr="00D068D2" w:rsidRDefault="00FE6FAD" w:rsidP="00681F6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68D2">
              <w:rPr>
                <w:rFonts w:ascii="Times New Roman" w:hAnsi="Times New Roman" w:cs="Times New Roman"/>
                <w:sz w:val="20"/>
                <w:szCs w:val="20"/>
              </w:rPr>
              <w:t>Руководитель учреждения</w:t>
            </w:r>
          </w:p>
        </w:tc>
        <w:tc>
          <w:tcPr>
            <w:tcW w:w="1247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AD" w:rsidRPr="00D068D2" w:rsidRDefault="00FE6FAD" w:rsidP="00681F6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068D2">
              <w:rPr>
                <w:rFonts w:ascii="Times New Roman" w:hAnsi="Times New Roman" w:cs="Times New Roman"/>
                <w:sz w:val="18"/>
                <w:szCs w:val="18"/>
              </w:rPr>
              <w:t>ИНН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E6FAD" w:rsidRPr="00D068D2" w:rsidRDefault="00FE6FAD" w:rsidP="00681F65">
            <w:pPr>
              <w:pStyle w:val="ConsPlusNormal"/>
              <w:jc w:val="right"/>
              <w:rPr>
                <w:sz w:val="18"/>
                <w:szCs w:val="18"/>
              </w:rPr>
            </w:pPr>
            <w:r w:rsidRPr="00D068D2">
              <w:rPr>
                <w:sz w:val="18"/>
                <w:szCs w:val="18"/>
              </w:rPr>
              <w:t>КПП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AD" w:rsidRPr="00D068D2" w:rsidRDefault="00FE6FAD" w:rsidP="00681F65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D068D2" w:rsidRPr="00D068D2" w:rsidTr="00681F65">
        <w:tc>
          <w:tcPr>
            <w:tcW w:w="2154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E6FAD" w:rsidRPr="00D068D2" w:rsidRDefault="00FE6FAD" w:rsidP="00681F6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AD" w:rsidRPr="00D068D2" w:rsidRDefault="00FE6FAD" w:rsidP="00681F65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D068D2" w:rsidRPr="00D068D2" w:rsidTr="00681F65"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6FAD" w:rsidRPr="00D068D2" w:rsidRDefault="00FE6FAD" w:rsidP="00681F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8D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068D2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6FAD" w:rsidRPr="00D068D2" w:rsidRDefault="00FE6FAD" w:rsidP="00681F6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68D2">
              <w:rPr>
                <w:rFonts w:ascii="Times New Roman" w:hAnsi="Times New Roman" w:cs="Times New Roman"/>
                <w:sz w:val="18"/>
                <w:szCs w:val="18"/>
              </w:rPr>
              <w:t>Структура подразделения</w:t>
            </w:r>
          </w:p>
        </w:tc>
        <w:tc>
          <w:tcPr>
            <w:tcW w:w="272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E6FAD" w:rsidRPr="00D068D2" w:rsidRDefault="00FE6FAD" w:rsidP="00681F65">
            <w:pPr>
              <w:pStyle w:val="ConsPlusNormal"/>
              <w:jc w:val="right"/>
              <w:rPr>
                <w:sz w:val="18"/>
                <w:szCs w:val="18"/>
              </w:rPr>
            </w:pPr>
            <w:r w:rsidRPr="00D068D2">
              <w:rPr>
                <w:sz w:val="18"/>
                <w:szCs w:val="18"/>
              </w:rPr>
              <w:t>по ОКЕИ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AD" w:rsidRPr="00D068D2" w:rsidRDefault="00D068D2" w:rsidP="00681F65">
            <w:pPr>
              <w:pStyle w:val="ConsPlusNormal"/>
              <w:jc w:val="center"/>
              <w:rPr>
                <w:sz w:val="18"/>
                <w:szCs w:val="18"/>
              </w:rPr>
            </w:pPr>
            <w:hyperlink r:id="rId4">
              <w:r w:rsidR="00FE6FAD" w:rsidRPr="00D068D2">
                <w:rPr>
                  <w:sz w:val="18"/>
                  <w:szCs w:val="18"/>
                </w:rPr>
                <w:t>383</w:t>
              </w:r>
            </w:hyperlink>
          </w:p>
        </w:tc>
      </w:tr>
      <w:tr w:rsidR="00D068D2" w:rsidRPr="00D068D2" w:rsidTr="00681F65">
        <w:tblPrEx>
          <w:tblBorders>
            <w:right w:val="nil"/>
          </w:tblBorders>
        </w:tblPrEx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 w:rsidR="00FE6FAD" w:rsidRPr="00D068D2" w:rsidRDefault="00FE6FAD" w:rsidP="00681F6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68D2">
              <w:rPr>
                <w:rFonts w:ascii="Times New Roman" w:hAnsi="Times New Roman" w:cs="Times New Roman"/>
                <w:sz w:val="20"/>
                <w:szCs w:val="20"/>
              </w:rPr>
              <w:t>Главный бухгалтер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6FAD" w:rsidRPr="00D068D2" w:rsidRDefault="00FE6FAD" w:rsidP="00681F65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68D2">
              <w:rPr>
                <w:rFonts w:ascii="Times New Roman" w:hAnsi="Times New Roman" w:cs="Times New Roman"/>
                <w:sz w:val="18"/>
                <w:szCs w:val="18"/>
              </w:rPr>
              <w:t>Единица измерения:</w:t>
            </w:r>
          </w:p>
        </w:tc>
        <w:tc>
          <w:tcPr>
            <w:tcW w:w="470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6FAD" w:rsidRPr="00D068D2" w:rsidTr="00681F65">
        <w:tblPrEx>
          <w:tblBorders>
            <w:right w:val="nil"/>
          </w:tblBorders>
        </w:tblPrEx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6FAD" w:rsidRPr="00D068D2" w:rsidRDefault="00FE6FAD" w:rsidP="00681F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8D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068D2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E6FAD" w:rsidRPr="00D068D2" w:rsidRDefault="00FE6FAD" w:rsidP="00681F65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068D2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</w:tc>
        <w:tc>
          <w:tcPr>
            <w:tcW w:w="470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E6FAD" w:rsidRPr="00D068D2" w:rsidRDefault="00FE6FAD" w:rsidP="00FE6FAD">
      <w:pPr>
        <w:pStyle w:val="ConsPlusNormal"/>
        <w:jc w:val="both"/>
      </w:pP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1"/>
        <w:gridCol w:w="992"/>
        <w:gridCol w:w="709"/>
        <w:gridCol w:w="708"/>
        <w:gridCol w:w="567"/>
        <w:gridCol w:w="426"/>
        <w:gridCol w:w="425"/>
        <w:gridCol w:w="425"/>
        <w:gridCol w:w="425"/>
        <w:gridCol w:w="426"/>
        <w:gridCol w:w="425"/>
        <w:gridCol w:w="992"/>
        <w:gridCol w:w="567"/>
        <w:gridCol w:w="425"/>
        <w:gridCol w:w="567"/>
        <w:gridCol w:w="567"/>
        <w:gridCol w:w="567"/>
        <w:gridCol w:w="709"/>
        <w:gridCol w:w="709"/>
        <w:gridCol w:w="567"/>
        <w:gridCol w:w="567"/>
        <w:gridCol w:w="567"/>
        <w:gridCol w:w="567"/>
        <w:gridCol w:w="709"/>
        <w:gridCol w:w="708"/>
        <w:gridCol w:w="709"/>
      </w:tblGrid>
      <w:tr w:rsidR="00D068D2" w:rsidRPr="00D068D2" w:rsidTr="00681F65">
        <w:tc>
          <w:tcPr>
            <w:tcW w:w="421" w:type="dxa"/>
            <w:vMerge w:val="restart"/>
          </w:tcPr>
          <w:p w:rsidR="00FE6FAD" w:rsidRPr="00D068D2" w:rsidRDefault="00FE6FAD" w:rsidP="00681F65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068D2">
              <w:rPr>
                <w:rFonts w:ascii="Times New Roman" w:hAnsi="Times New Roman" w:cs="Times New Roman"/>
                <w:sz w:val="14"/>
                <w:szCs w:val="14"/>
              </w:rPr>
              <w:t>N</w:t>
            </w:r>
          </w:p>
          <w:p w:rsidR="00FE6FAD" w:rsidRPr="00D068D2" w:rsidRDefault="00FE6FAD" w:rsidP="00681F65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068D2">
              <w:rPr>
                <w:rFonts w:ascii="Times New Roman" w:hAnsi="Times New Roman" w:cs="Times New Roman"/>
                <w:sz w:val="14"/>
                <w:szCs w:val="14"/>
              </w:rPr>
              <w:t>п/п</w:t>
            </w:r>
          </w:p>
        </w:tc>
        <w:tc>
          <w:tcPr>
            <w:tcW w:w="992" w:type="dxa"/>
            <w:vMerge w:val="restart"/>
          </w:tcPr>
          <w:p w:rsidR="00FE6FAD" w:rsidRPr="00D068D2" w:rsidRDefault="00FE6FAD" w:rsidP="00FE6FAD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068D2">
              <w:rPr>
                <w:rFonts w:ascii="Times New Roman" w:hAnsi="Times New Roman" w:cs="Times New Roman"/>
                <w:sz w:val="14"/>
                <w:szCs w:val="14"/>
              </w:rPr>
              <w:t>ФИО</w:t>
            </w:r>
          </w:p>
        </w:tc>
        <w:tc>
          <w:tcPr>
            <w:tcW w:w="709" w:type="dxa"/>
            <w:vMerge w:val="restart"/>
          </w:tcPr>
          <w:p w:rsidR="00FE6FAD" w:rsidRPr="00D068D2" w:rsidRDefault="00FE6FAD" w:rsidP="00681F65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068D2">
              <w:rPr>
                <w:rFonts w:ascii="Times New Roman" w:hAnsi="Times New Roman" w:cs="Times New Roman"/>
                <w:sz w:val="14"/>
                <w:szCs w:val="14"/>
              </w:rPr>
              <w:t>Табельный номер</w:t>
            </w:r>
          </w:p>
        </w:tc>
        <w:tc>
          <w:tcPr>
            <w:tcW w:w="708" w:type="dxa"/>
            <w:vMerge w:val="restart"/>
          </w:tcPr>
          <w:p w:rsidR="00FE6FAD" w:rsidRPr="00D068D2" w:rsidRDefault="00FE6FAD" w:rsidP="00681F65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068D2">
              <w:rPr>
                <w:rFonts w:ascii="Times New Roman" w:hAnsi="Times New Roman" w:cs="Times New Roman"/>
                <w:sz w:val="14"/>
                <w:szCs w:val="14"/>
              </w:rPr>
              <w:t>Должность (профессия)</w:t>
            </w:r>
          </w:p>
        </w:tc>
        <w:tc>
          <w:tcPr>
            <w:tcW w:w="7513" w:type="dxa"/>
            <w:gridSpan w:val="14"/>
          </w:tcPr>
          <w:p w:rsidR="00FE6FAD" w:rsidRPr="00D068D2" w:rsidRDefault="00FE6FAD" w:rsidP="00681F65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068D2">
              <w:rPr>
                <w:rFonts w:ascii="Times New Roman" w:hAnsi="Times New Roman" w:cs="Times New Roman"/>
                <w:sz w:val="14"/>
                <w:szCs w:val="14"/>
              </w:rPr>
              <w:t>Начислено</w:t>
            </w:r>
          </w:p>
        </w:tc>
        <w:tc>
          <w:tcPr>
            <w:tcW w:w="709" w:type="dxa"/>
            <w:vMerge w:val="restart"/>
          </w:tcPr>
          <w:p w:rsidR="00FE6FAD" w:rsidRPr="00D068D2" w:rsidRDefault="00FE6FAD" w:rsidP="00681F65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068D2">
              <w:rPr>
                <w:rFonts w:ascii="Times New Roman" w:hAnsi="Times New Roman" w:cs="Times New Roman"/>
                <w:sz w:val="14"/>
                <w:szCs w:val="14"/>
              </w:rPr>
              <w:t>Всего начислено</w:t>
            </w:r>
          </w:p>
        </w:tc>
        <w:tc>
          <w:tcPr>
            <w:tcW w:w="1701" w:type="dxa"/>
            <w:gridSpan w:val="3"/>
          </w:tcPr>
          <w:p w:rsidR="00FE6FAD" w:rsidRPr="00D068D2" w:rsidRDefault="00FE6FAD" w:rsidP="00681F65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068D2">
              <w:rPr>
                <w:rFonts w:ascii="Times New Roman" w:hAnsi="Times New Roman" w:cs="Times New Roman"/>
                <w:sz w:val="14"/>
                <w:szCs w:val="14"/>
              </w:rPr>
              <w:t>Удержано и перечислено</w:t>
            </w:r>
          </w:p>
        </w:tc>
        <w:tc>
          <w:tcPr>
            <w:tcW w:w="567" w:type="dxa"/>
            <w:vMerge w:val="restart"/>
          </w:tcPr>
          <w:p w:rsidR="00FE6FAD" w:rsidRPr="00D068D2" w:rsidRDefault="00FE6FAD" w:rsidP="00681F65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068D2">
              <w:rPr>
                <w:rFonts w:ascii="Times New Roman" w:hAnsi="Times New Roman" w:cs="Times New Roman"/>
                <w:sz w:val="14"/>
                <w:szCs w:val="14"/>
              </w:rPr>
              <w:t>Всего удержано и перечислено</w:t>
            </w:r>
          </w:p>
        </w:tc>
        <w:tc>
          <w:tcPr>
            <w:tcW w:w="1417" w:type="dxa"/>
            <w:gridSpan w:val="2"/>
          </w:tcPr>
          <w:p w:rsidR="00FE6FAD" w:rsidRPr="00D068D2" w:rsidRDefault="00FE6FAD" w:rsidP="00681F65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068D2">
              <w:rPr>
                <w:rFonts w:ascii="Times New Roman" w:hAnsi="Times New Roman" w:cs="Times New Roman"/>
                <w:sz w:val="14"/>
                <w:szCs w:val="14"/>
              </w:rPr>
              <w:t>Задолженность</w:t>
            </w:r>
          </w:p>
        </w:tc>
        <w:tc>
          <w:tcPr>
            <w:tcW w:w="709" w:type="dxa"/>
            <w:vMerge w:val="restart"/>
          </w:tcPr>
          <w:p w:rsidR="00FE6FAD" w:rsidRPr="00D068D2" w:rsidRDefault="00FE6FAD" w:rsidP="00681F65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068D2">
              <w:rPr>
                <w:rFonts w:ascii="Times New Roman" w:hAnsi="Times New Roman" w:cs="Times New Roman"/>
                <w:sz w:val="14"/>
                <w:szCs w:val="14"/>
              </w:rPr>
              <w:t>Сумма к перечислению</w:t>
            </w:r>
          </w:p>
        </w:tc>
      </w:tr>
      <w:tr w:rsidR="00D068D2" w:rsidRPr="00D068D2" w:rsidTr="00681F65">
        <w:tc>
          <w:tcPr>
            <w:tcW w:w="421" w:type="dxa"/>
            <w:vMerge/>
          </w:tcPr>
          <w:p w:rsidR="00FE6FAD" w:rsidRPr="00D068D2" w:rsidRDefault="00FE6FAD" w:rsidP="00681F65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FE6FAD" w:rsidRPr="00D068D2" w:rsidRDefault="00FE6FAD" w:rsidP="00681F65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vMerge/>
          </w:tcPr>
          <w:p w:rsidR="00FE6FAD" w:rsidRPr="00D068D2" w:rsidRDefault="00FE6FAD" w:rsidP="00681F65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vMerge/>
          </w:tcPr>
          <w:p w:rsidR="00FE6FAD" w:rsidRPr="00D068D2" w:rsidRDefault="00FE6FAD" w:rsidP="00681F65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119" w:type="dxa"/>
            <w:gridSpan w:val="7"/>
          </w:tcPr>
          <w:p w:rsidR="00FE6FAD" w:rsidRPr="00D068D2" w:rsidRDefault="00FE6FAD" w:rsidP="00FE6FAD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068D2">
              <w:rPr>
                <w:rFonts w:ascii="Times New Roman" w:hAnsi="Times New Roman" w:cs="Times New Roman"/>
                <w:sz w:val="14"/>
                <w:szCs w:val="14"/>
              </w:rPr>
              <w:t>Должностной оклад, ежемесячные и дополнительные выплаты, выплаты компенсационного и стимулирующего характера</w:t>
            </w:r>
          </w:p>
        </w:tc>
        <w:tc>
          <w:tcPr>
            <w:tcW w:w="992" w:type="dxa"/>
            <w:vMerge w:val="restart"/>
          </w:tcPr>
          <w:p w:rsidR="00FE6FAD" w:rsidRPr="00D068D2" w:rsidRDefault="00FE6FAD" w:rsidP="00681F65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068D2">
              <w:rPr>
                <w:rFonts w:ascii="Times New Roman" w:hAnsi="Times New Roman" w:cs="Times New Roman"/>
                <w:sz w:val="14"/>
                <w:szCs w:val="14"/>
              </w:rPr>
              <w:t>Премиальные выплаты</w:t>
            </w:r>
          </w:p>
        </w:tc>
        <w:tc>
          <w:tcPr>
            <w:tcW w:w="992" w:type="dxa"/>
            <w:gridSpan w:val="2"/>
          </w:tcPr>
          <w:p w:rsidR="00FE6FAD" w:rsidRPr="00D068D2" w:rsidRDefault="00FE6FAD" w:rsidP="00681F65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068D2">
              <w:rPr>
                <w:rFonts w:ascii="Times New Roman" w:hAnsi="Times New Roman" w:cs="Times New Roman"/>
                <w:sz w:val="14"/>
                <w:szCs w:val="14"/>
              </w:rPr>
              <w:t>Ежегодные оплачиваемые отпуска, оплата по среднему заработку, компенсация</w:t>
            </w:r>
          </w:p>
        </w:tc>
        <w:tc>
          <w:tcPr>
            <w:tcW w:w="1134" w:type="dxa"/>
            <w:gridSpan w:val="2"/>
          </w:tcPr>
          <w:p w:rsidR="00FE6FAD" w:rsidRPr="00D068D2" w:rsidRDefault="00FE6FAD" w:rsidP="00681F65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068D2">
              <w:rPr>
                <w:rFonts w:ascii="Times New Roman" w:hAnsi="Times New Roman" w:cs="Times New Roman"/>
                <w:sz w:val="14"/>
                <w:szCs w:val="14"/>
              </w:rPr>
              <w:t>Материальные выплаты, единовременная выплата, единовременные поощрения и вознаграждения</w:t>
            </w:r>
          </w:p>
        </w:tc>
        <w:tc>
          <w:tcPr>
            <w:tcW w:w="567" w:type="dxa"/>
            <w:vMerge w:val="restart"/>
          </w:tcPr>
          <w:p w:rsidR="00FE6FAD" w:rsidRPr="00D068D2" w:rsidRDefault="00FE6FAD" w:rsidP="00681F65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068D2">
              <w:rPr>
                <w:rFonts w:ascii="Times New Roman" w:hAnsi="Times New Roman" w:cs="Times New Roman"/>
                <w:sz w:val="14"/>
                <w:szCs w:val="14"/>
              </w:rPr>
              <w:t>Компенсационные выплаты по уходу за ребенком</w:t>
            </w:r>
          </w:p>
        </w:tc>
        <w:tc>
          <w:tcPr>
            <w:tcW w:w="709" w:type="dxa"/>
            <w:vMerge w:val="restart"/>
          </w:tcPr>
          <w:p w:rsidR="00FE6FAD" w:rsidRPr="00D068D2" w:rsidRDefault="00FE6FAD" w:rsidP="00681F65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068D2">
              <w:rPr>
                <w:rFonts w:ascii="Times New Roman" w:hAnsi="Times New Roman" w:cs="Times New Roman"/>
                <w:sz w:val="14"/>
                <w:szCs w:val="14"/>
              </w:rPr>
              <w:t>Районный коэффициент</w:t>
            </w:r>
          </w:p>
          <w:p w:rsidR="00FE6FAD" w:rsidRPr="00D068D2" w:rsidRDefault="00FE6FAD" w:rsidP="00681F65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vMerge/>
          </w:tcPr>
          <w:p w:rsidR="00FE6FAD" w:rsidRPr="00D068D2" w:rsidRDefault="00FE6FAD" w:rsidP="00681F65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vMerge w:val="restart"/>
          </w:tcPr>
          <w:p w:rsidR="00FE6FAD" w:rsidRPr="00D068D2" w:rsidRDefault="00FE6FAD" w:rsidP="00681F65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vMerge w:val="restart"/>
          </w:tcPr>
          <w:p w:rsidR="00FE6FAD" w:rsidRPr="00D068D2" w:rsidRDefault="00FE6FAD" w:rsidP="00681F65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vMerge w:val="restart"/>
          </w:tcPr>
          <w:p w:rsidR="00FE6FAD" w:rsidRPr="00D068D2" w:rsidRDefault="00FE6FAD" w:rsidP="00681F65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vMerge/>
          </w:tcPr>
          <w:p w:rsidR="00FE6FAD" w:rsidRPr="00D068D2" w:rsidRDefault="00FE6FAD" w:rsidP="00681F65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vMerge w:val="restart"/>
          </w:tcPr>
          <w:p w:rsidR="00FE6FAD" w:rsidRPr="00D068D2" w:rsidRDefault="00FE6FAD" w:rsidP="00681F65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068D2">
              <w:rPr>
                <w:rFonts w:ascii="Times New Roman" w:hAnsi="Times New Roman" w:cs="Times New Roman"/>
                <w:sz w:val="14"/>
                <w:szCs w:val="14"/>
              </w:rPr>
              <w:t>за организацией</w:t>
            </w:r>
          </w:p>
        </w:tc>
        <w:tc>
          <w:tcPr>
            <w:tcW w:w="708" w:type="dxa"/>
            <w:vMerge w:val="restart"/>
          </w:tcPr>
          <w:p w:rsidR="00FE6FAD" w:rsidRPr="00D068D2" w:rsidRDefault="00FE6FAD" w:rsidP="00681F65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068D2">
              <w:rPr>
                <w:rFonts w:ascii="Times New Roman" w:hAnsi="Times New Roman" w:cs="Times New Roman"/>
                <w:sz w:val="14"/>
                <w:szCs w:val="14"/>
              </w:rPr>
              <w:t>за работником</w:t>
            </w:r>
          </w:p>
        </w:tc>
        <w:tc>
          <w:tcPr>
            <w:tcW w:w="709" w:type="dxa"/>
            <w:vMerge/>
          </w:tcPr>
          <w:p w:rsidR="00FE6FAD" w:rsidRPr="00D068D2" w:rsidRDefault="00FE6FAD" w:rsidP="00681F65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68D2" w:rsidRPr="00D068D2" w:rsidTr="00681F65">
        <w:trPr>
          <w:trHeight w:val="162"/>
        </w:trPr>
        <w:tc>
          <w:tcPr>
            <w:tcW w:w="421" w:type="dxa"/>
            <w:vMerge/>
          </w:tcPr>
          <w:p w:rsidR="00FE6FAD" w:rsidRPr="00D068D2" w:rsidRDefault="00FE6FAD" w:rsidP="00681F65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FE6FAD" w:rsidRPr="00D068D2" w:rsidRDefault="00FE6FAD" w:rsidP="00681F65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vMerge/>
          </w:tcPr>
          <w:p w:rsidR="00FE6FAD" w:rsidRPr="00D068D2" w:rsidRDefault="00FE6FAD" w:rsidP="00681F65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vMerge/>
          </w:tcPr>
          <w:p w:rsidR="00FE6FAD" w:rsidRPr="00D068D2" w:rsidRDefault="00FE6FAD" w:rsidP="00681F65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</w:tcPr>
          <w:p w:rsidR="00FE6FAD" w:rsidRPr="00D068D2" w:rsidRDefault="00FE6FAD" w:rsidP="00681F65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</w:tcPr>
          <w:p w:rsidR="00FE6FAD" w:rsidRPr="00D068D2" w:rsidRDefault="00FE6FAD" w:rsidP="00681F65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</w:tcPr>
          <w:p w:rsidR="00FE6FAD" w:rsidRPr="00D068D2" w:rsidRDefault="00FE6FAD" w:rsidP="00681F65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</w:tcPr>
          <w:p w:rsidR="00FE6FAD" w:rsidRPr="00D068D2" w:rsidRDefault="00FE6FAD" w:rsidP="00681F65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</w:tcPr>
          <w:p w:rsidR="00FE6FAD" w:rsidRPr="00D068D2" w:rsidRDefault="00FE6FAD" w:rsidP="00681F65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6" w:type="dxa"/>
          </w:tcPr>
          <w:p w:rsidR="00FE6FAD" w:rsidRPr="00D068D2" w:rsidRDefault="00FE6FAD" w:rsidP="00681F65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</w:tcPr>
          <w:p w:rsidR="00FE6FAD" w:rsidRPr="00D068D2" w:rsidRDefault="00FE6FAD" w:rsidP="00681F65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FE6FAD" w:rsidRPr="00D068D2" w:rsidRDefault="00FE6FAD" w:rsidP="00681F65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</w:tcPr>
          <w:p w:rsidR="00FE6FAD" w:rsidRPr="00D068D2" w:rsidRDefault="00FE6FAD" w:rsidP="00681F65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</w:tcPr>
          <w:p w:rsidR="00FE6FAD" w:rsidRPr="00D068D2" w:rsidRDefault="00FE6FAD" w:rsidP="00681F65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</w:tcPr>
          <w:p w:rsidR="00FE6FAD" w:rsidRPr="00D068D2" w:rsidRDefault="00FE6FAD" w:rsidP="00681F65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</w:tcPr>
          <w:p w:rsidR="00FE6FAD" w:rsidRPr="00D068D2" w:rsidRDefault="00FE6FAD" w:rsidP="00681F65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vMerge/>
          </w:tcPr>
          <w:p w:rsidR="00FE6FAD" w:rsidRPr="00D068D2" w:rsidRDefault="00FE6FAD" w:rsidP="00681F65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vMerge/>
          </w:tcPr>
          <w:p w:rsidR="00FE6FAD" w:rsidRPr="00D068D2" w:rsidRDefault="00FE6FAD" w:rsidP="00681F65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vMerge/>
          </w:tcPr>
          <w:p w:rsidR="00FE6FAD" w:rsidRPr="00D068D2" w:rsidRDefault="00FE6FAD" w:rsidP="00681F65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vMerge/>
          </w:tcPr>
          <w:p w:rsidR="00FE6FAD" w:rsidRPr="00D068D2" w:rsidRDefault="00FE6FAD" w:rsidP="00681F65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vMerge/>
          </w:tcPr>
          <w:p w:rsidR="00FE6FAD" w:rsidRPr="00D068D2" w:rsidRDefault="00FE6FAD" w:rsidP="00681F65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vMerge/>
          </w:tcPr>
          <w:p w:rsidR="00FE6FAD" w:rsidRPr="00D068D2" w:rsidRDefault="00FE6FAD" w:rsidP="00681F65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vMerge/>
          </w:tcPr>
          <w:p w:rsidR="00FE6FAD" w:rsidRPr="00D068D2" w:rsidRDefault="00FE6FAD" w:rsidP="00681F65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vMerge/>
          </w:tcPr>
          <w:p w:rsidR="00FE6FAD" w:rsidRPr="00D068D2" w:rsidRDefault="00FE6FAD" w:rsidP="00681F65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vMerge/>
          </w:tcPr>
          <w:p w:rsidR="00FE6FAD" w:rsidRPr="00D068D2" w:rsidRDefault="00FE6FAD" w:rsidP="00681F65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vMerge/>
          </w:tcPr>
          <w:p w:rsidR="00FE6FAD" w:rsidRPr="00D068D2" w:rsidRDefault="00FE6FAD" w:rsidP="00681F65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068D2" w:rsidRPr="00D068D2" w:rsidTr="00681F65">
        <w:tc>
          <w:tcPr>
            <w:tcW w:w="421" w:type="dxa"/>
          </w:tcPr>
          <w:p w:rsidR="00FE6FAD" w:rsidRPr="00D068D2" w:rsidRDefault="00FE6FAD" w:rsidP="00681F65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068D2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2" w:type="dxa"/>
          </w:tcPr>
          <w:p w:rsidR="00FE6FAD" w:rsidRPr="00D068D2" w:rsidRDefault="00FE6FAD" w:rsidP="00681F65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068D2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09" w:type="dxa"/>
          </w:tcPr>
          <w:p w:rsidR="00FE6FAD" w:rsidRPr="00D068D2" w:rsidRDefault="00FE6FAD" w:rsidP="00681F65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068D2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08" w:type="dxa"/>
          </w:tcPr>
          <w:p w:rsidR="00FE6FAD" w:rsidRPr="00D068D2" w:rsidRDefault="00FE6FAD" w:rsidP="00681F65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068D2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567" w:type="dxa"/>
          </w:tcPr>
          <w:p w:rsidR="00FE6FAD" w:rsidRPr="00D068D2" w:rsidRDefault="00FE6FAD" w:rsidP="00681F65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068D2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426" w:type="dxa"/>
          </w:tcPr>
          <w:p w:rsidR="00FE6FAD" w:rsidRPr="00D068D2" w:rsidRDefault="00FE6FAD" w:rsidP="00681F65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068D2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425" w:type="dxa"/>
          </w:tcPr>
          <w:p w:rsidR="00FE6FAD" w:rsidRPr="00D068D2" w:rsidRDefault="00FE6FAD" w:rsidP="00681F65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068D2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425" w:type="dxa"/>
          </w:tcPr>
          <w:p w:rsidR="00FE6FAD" w:rsidRPr="00D068D2" w:rsidRDefault="00FE6FAD" w:rsidP="00681F65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068D2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425" w:type="dxa"/>
          </w:tcPr>
          <w:p w:rsidR="00FE6FAD" w:rsidRPr="00D068D2" w:rsidRDefault="00FE6FAD" w:rsidP="00681F65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068D2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426" w:type="dxa"/>
          </w:tcPr>
          <w:p w:rsidR="00FE6FAD" w:rsidRPr="00D068D2" w:rsidRDefault="00FE6FAD" w:rsidP="00681F65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068D2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425" w:type="dxa"/>
          </w:tcPr>
          <w:p w:rsidR="00FE6FAD" w:rsidRPr="00D068D2" w:rsidRDefault="00FE6FAD" w:rsidP="00681F65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068D2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992" w:type="dxa"/>
          </w:tcPr>
          <w:p w:rsidR="00FE6FAD" w:rsidRPr="00D068D2" w:rsidRDefault="00FE6FAD" w:rsidP="00681F65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068D2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567" w:type="dxa"/>
          </w:tcPr>
          <w:p w:rsidR="00FE6FAD" w:rsidRPr="00D068D2" w:rsidRDefault="00FE6FAD" w:rsidP="00681F65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068D2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425" w:type="dxa"/>
          </w:tcPr>
          <w:p w:rsidR="00FE6FAD" w:rsidRPr="00D068D2" w:rsidRDefault="00FE6FAD" w:rsidP="00681F65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068D2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567" w:type="dxa"/>
          </w:tcPr>
          <w:p w:rsidR="00FE6FAD" w:rsidRPr="00D068D2" w:rsidRDefault="00FE6FAD" w:rsidP="00681F65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068D2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567" w:type="dxa"/>
          </w:tcPr>
          <w:p w:rsidR="00FE6FAD" w:rsidRPr="00D068D2" w:rsidRDefault="00FE6FAD" w:rsidP="00681F65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068D2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567" w:type="dxa"/>
          </w:tcPr>
          <w:p w:rsidR="00FE6FAD" w:rsidRPr="00D068D2" w:rsidRDefault="00FE6FAD" w:rsidP="00681F65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068D2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709" w:type="dxa"/>
          </w:tcPr>
          <w:p w:rsidR="00FE6FAD" w:rsidRPr="00D068D2" w:rsidRDefault="00FE6FAD" w:rsidP="00681F65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068D2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709" w:type="dxa"/>
          </w:tcPr>
          <w:p w:rsidR="00FE6FAD" w:rsidRPr="00D068D2" w:rsidRDefault="00FE6FAD" w:rsidP="00681F65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068D2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567" w:type="dxa"/>
          </w:tcPr>
          <w:p w:rsidR="00FE6FAD" w:rsidRPr="00D068D2" w:rsidRDefault="00FE6FAD" w:rsidP="00681F65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068D2"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567" w:type="dxa"/>
          </w:tcPr>
          <w:p w:rsidR="00FE6FAD" w:rsidRPr="00D068D2" w:rsidRDefault="00FE6FAD" w:rsidP="00681F65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068D2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567" w:type="dxa"/>
          </w:tcPr>
          <w:p w:rsidR="00FE6FAD" w:rsidRPr="00D068D2" w:rsidRDefault="00FE6FAD" w:rsidP="00681F65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068D2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567" w:type="dxa"/>
          </w:tcPr>
          <w:p w:rsidR="00FE6FAD" w:rsidRPr="00D068D2" w:rsidRDefault="00FE6FAD" w:rsidP="00681F65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068D2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709" w:type="dxa"/>
          </w:tcPr>
          <w:p w:rsidR="00FE6FAD" w:rsidRPr="00D068D2" w:rsidRDefault="00FE6FAD" w:rsidP="00681F65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068D2"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708" w:type="dxa"/>
          </w:tcPr>
          <w:p w:rsidR="00FE6FAD" w:rsidRPr="00D068D2" w:rsidRDefault="00FE6FAD" w:rsidP="00681F65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068D2"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709" w:type="dxa"/>
          </w:tcPr>
          <w:p w:rsidR="00FE6FAD" w:rsidRPr="00D068D2" w:rsidRDefault="00FE6FAD" w:rsidP="00681F65">
            <w:pPr>
              <w:pStyle w:val="ConsPlusNorma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068D2"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</w:tr>
      <w:tr w:rsidR="00D068D2" w:rsidRPr="00D068D2" w:rsidTr="00681F65">
        <w:tc>
          <w:tcPr>
            <w:tcW w:w="421" w:type="dxa"/>
          </w:tcPr>
          <w:p w:rsidR="00FE6FAD" w:rsidRPr="00D068D2" w:rsidRDefault="00FE6FAD" w:rsidP="00681F6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FE6FAD" w:rsidRPr="00D068D2" w:rsidRDefault="00FE6FAD" w:rsidP="00681F6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E6FAD" w:rsidRPr="00D068D2" w:rsidRDefault="00FE6FAD" w:rsidP="00681F6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FE6FAD" w:rsidRPr="00D068D2" w:rsidRDefault="00FE6FAD" w:rsidP="00681F6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FE6FAD" w:rsidRPr="00D068D2" w:rsidRDefault="00FE6FAD" w:rsidP="00681F6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FE6FAD" w:rsidRPr="00D068D2" w:rsidRDefault="00FE6FAD" w:rsidP="00681F6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FE6FAD" w:rsidRPr="00D068D2" w:rsidRDefault="00FE6FAD" w:rsidP="00681F6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FE6FAD" w:rsidRPr="00D068D2" w:rsidRDefault="00FE6FAD" w:rsidP="00681F6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FE6FAD" w:rsidRPr="00D068D2" w:rsidRDefault="00FE6FAD" w:rsidP="00681F6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FE6FAD" w:rsidRPr="00D068D2" w:rsidRDefault="00FE6FAD" w:rsidP="00681F6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FE6FAD" w:rsidRPr="00D068D2" w:rsidRDefault="00FE6FAD" w:rsidP="00681F6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FE6FAD" w:rsidRPr="00D068D2" w:rsidRDefault="00FE6FAD" w:rsidP="00681F6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FE6FAD" w:rsidRPr="00D068D2" w:rsidRDefault="00FE6FAD" w:rsidP="00681F6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FE6FAD" w:rsidRPr="00D068D2" w:rsidRDefault="00FE6FAD" w:rsidP="00681F6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FE6FAD" w:rsidRPr="00D068D2" w:rsidRDefault="00FE6FAD" w:rsidP="00681F6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FE6FAD" w:rsidRPr="00D068D2" w:rsidRDefault="00FE6FAD" w:rsidP="00681F6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FE6FAD" w:rsidRPr="00D068D2" w:rsidRDefault="00FE6FAD" w:rsidP="00681F6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E6FAD" w:rsidRPr="00D068D2" w:rsidRDefault="00FE6FAD" w:rsidP="00681F65">
            <w:pPr>
              <w:pStyle w:val="ConsPlusNormal"/>
            </w:pPr>
          </w:p>
        </w:tc>
        <w:tc>
          <w:tcPr>
            <w:tcW w:w="709" w:type="dxa"/>
          </w:tcPr>
          <w:p w:rsidR="00FE6FAD" w:rsidRPr="00D068D2" w:rsidRDefault="00FE6FAD" w:rsidP="00681F65">
            <w:pPr>
              <w:pStyle w:val="ConsPlusNormal"/>
            </w:pPr>
          </w:p>
        </w:tc>
        <w:tc>
          <w:tcPr>
            <w:tcW w:w="567" w:type="dxa"/>
          </w:tcPr>
          <w:p w:rsidR="00FE6FAD" w:rsidRPr="00D068D2" w:rsidRDefault="00FE6FAD" w:rsidP="00681F65">
            <w:pPr>
              <w:pStyle w:val="ConsPlusNormal"/>
            </w:pPr>
          </w:p>
        </w:tc>
        <w:tc>
          <w:tcPr>
            <w:tcW w:w="567" w:type="dxa"/>
          </w:tcPr>
          <w:p w:rsidR="00FE6FAD" w:rsidRPr="00D068D2" w:rsidRDefault="00FE6FAD" w:rsidP="00681F65">
            <w:pPr>
              <w:pStyle w:val="ConsPlusNormal"/>
            </w:pPr>
          </w:p>
        </w:tc>
        <w:tc>
          <w:tcPr>
            <w:tcW w:w="567" w:type="dxa"/>
          </w:tcPr>
          <w:p w:rsidR="00FE6FAD" w:rsidRPr="00D068D2" w:rsidRDefault="00FE6FAD" w:rsidP="00681F65">
            <w:pPr>
              <w:pStyle w:val="ConsPlusNormal"/>
            </w:pPr>
          </w:p>
        </w:tc>
        <w:tc>
          <w:tcPr>
            <w:tcW w:w="567" w:type="dxa"/>
          </w:tcPr>
          <w:p w:rsidR="00FE6FAD" w:rsidRPr="00D068D2" w:rsidRDefault="00FE6FAD" w:rsidP="00681F65">
            <w:pPr>
              <w:pStyle w:val="ConsPlusNormal"/>
            </w:pPr>
          </w:p>
        </w:tc>
        <w:tc>
          <w:tcPr>
            <w:tcW w:w="709" w:type="dxa"/>
          </w:tcPr>
          <w:p w:rsidR="00FE6FAD" w:rsidRPr="00D068D2" w:rsidRDefault="00FE6FAD" w:rsidP="00681F65">
            <w:pPr>
              <w:pStyle w:val="ConsPlusNormal"/>
            </w:pPr>
          </w:p>
        </w:tc>
        <w:tc>
          <w:tcPr>
            <w:tcW w:w="708" w:type="dxa"/>
          </w:tcPr>
          <w:p w:rsidR="00FE6FAD" w:rsidRPr="00D068D2" w:rsidRDefault="00FE6FAD" w:rsidP="00681F65">
            <w:pPr>
              <w:pStyle w:val="ConsPlusNormal"/>
            </w:pPr>
          </w:p>
        </w:tc>
        <w:tc>
          <w:tcPr>
            <w:tcW w:w="709" w:type="dxa"/>
          </w:tcPr>
          <w:p w:rsidR="00FE6FAD" w:rsidRPr="00D068D2" w:rsidRDefault="00FE6FAD" w:rsidP="00681F65">
            <w:pPr>
              <w:pStyle w:val="ConsPlusNormal"/>
            </w:pPr>
          </w:p>
        </w:tc>
      </w:tr>
      <w:tr w:rsidR="00FE6FAD" w:rsidRPr="00D068D2" w:rsidTr="00681F65">
        <w:tc>
          <w:tcPr>
            <w:tcW w:w="1413" w:type="dxa"/>
            <w:gridSpan w:val="2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D068D2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709" w:type="dxa"/>
          </w:tcPr>
          <w:p w:rsidR="00FE6FAD" w:rsidRPr="00D068D2" w:rsidRDefault="00FE6FAD" w:rsidP="00681F6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FE6FAD" w:rsidRPr="00D068D2" w:rsidRDefault="00FE6FAD" w:rsidP="00681F6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FE6FAD" w:rsidRPr="00D068D2" w:rsidRDefault="00FE6FAD" w:rsidP="00681F6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FE6FAD" w:rsidRPr="00D068D2" w:rsidRDefault="00FE6FAD" w:rsidP="00681F6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FE6FAD" w:rsidRPr="00D068D2" w:rsidRDefault="00FE6FAD" w:rsidP="00681F6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FE6FAD" w:rsidRPr="00D068D2" w:rsidRDefault="00FE6FAD" w:rsidP="00681F6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FE6FAD" w:rsidRPr="00D068D2" w:rsidRDefault="00FE6FAD" w:rsidP="00681F6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426" w:type="dxa"/>
          </w:tcPr>
          <w:p w:rsidR="00FE6FAD" w:rsidRPr="00D068D2" w:rsidRDefault="00FE6FAD" w:rsidP="00681F6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FE6FAD" w:rsidRPr="00D068D2" w:rsidRDefault="00FE6FAD" w:rsidP="00681F6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FE6FAD" w:rsidRPr="00D068D2" w:rsidRDefault="00FE6FAD" w:rsidP="00681F6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FE6FAD" w:rsidRPr="00D068D2" w:rsidRDefault="00FE6FAD" w:rsidP="00681F6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FE6FAD" w:rsidRPr="00D068D2" w:rsidRDefault="00FE6FAD" w:rsidP="00681F6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FE6FAD" w:rsidRPr="00D068D2" w:rsidRDefault="00FE6FAD" w:rsidP="00681F6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FE6FAD" w:rsidRPr="00D068D2" w:rsidRDefault="00FE6FAD" w:rsidP="00681F6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FE6FAD" w:rsidRPr="00D068D2" w:rsidRDefault="00FE6FAD" w:rsidP="00681F6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E6FAD" w:rsidRPr="00D068D2" w:rsidRDefault="00FE6FAD" w:rsidP="00681F6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E6FAD" w:rsidRPr="00D068D2" w:rsidRDefault="00FE6FAD" w:rsidP="00681F6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FE6FAD" w:rsidRPr="00D068D2" w:rsidRDefault="00FE6FAD" w:rsidP="00681F6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FE6FAD" w:rsidRPr="00D068D2" w:rsidRDefault="00FE6FAD" w:rsidP="00681F6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FE6FAD" w:rsidRPr="00D068D2" w:rsidRDefault="00FE6FAD" w:rsidP="00681F6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FE6FAD" w:rsidRPr="00D068D2" w:rsidRDefault="00FE6FAD" w:rsidP="00681F6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E6FAD" w:rsidRPr="00D068D2" w:rsidRDefault="00FE6FAD" w:rsidP="00681F6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FE6FAD" w:rsidRPr="00D068D2" w:rsidRDefault="00FE6FAD" w:rsidP="00681F6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E6FAD" w:rsidRPr="00D068D2" w:rsidRDefault="00FE6FAD" w:rsidP="00681F65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FE6FAD" w:rsidRPr="00D068D2" w:rsidRDefault="00FE6FAD" w:rsidP="00FE6FAD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3"/>
        <w:gridCol w:w="1474"/>
        <w:gridCol w:w="340"/>
        <w:gridCol w:w="1191"/>
        <w:gridCol w:w="340"/>
        <w:gridCol w:w="1644"/>
        <w:gridCol w:w="340"/>
        <w:gridCol w:w="1247"/>
        <w:gridCol w:w="1474"/>
        <w:gridCol w:w="340"/>
        <w:gridCol w:w="1247"/>
        <w:gridCol w:w="340"/>
        <w:gridCol w:w="1133"/>
      </w:tblGrid>
      <w:tr w:rsidR="00D068D2" w:rsidRPr="00D068D2" w:rsidTr="00681F65"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FE6FAD" w:rsidRPr="00D068D2" w:rsidRDefault="00FE6FAD" w:rsidP="00681F6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68D2">
              <w:rPr>
                <w:rFonts w:ascii="Times New Roman" w:hAnsi="Times New Roman" w:cs="Times New Roman"/>
                <w:sz w:val="20"/>
                <w:szCs w:val="20"/>
              </w:rPr>
              <w:t>Составил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68D2" w:rsidRPr="00D068D2" w:rsidTr="00681F65">
        <w:tc>
          <w:tcPr>
            <w:tcW w:w="113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6FAD" w:rsidRPr="00D068D2" w:rsidRDefault="00FE6FAD" w:rsidP="00681F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8D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6FAD" w:rsidRPr="00D068D2" w:rsidRDefault="00FE6FAD" w:rsidP="00681F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8D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068D2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  <w:tc>
          <w:tcPr>
            <w:tcW w:w="3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068D2">
              <w:rPr>
                <w:rFonts w:ascii="Times New Roman" w:hAnsi="Times New Roman" w:cs="Times New Roman"/>
                <w:sz w:val="20"/>
                <w:szCs w:val="20"/>
              </w:rPr>
              <w:t>Проверил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68D2" w:rsidRPr="00D068D2" w:rsidTr="00681F65">
        <w:tc>
          <w:tcPr>
            <w:tcW w:w="113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6FAD" w:rsidRPr="00D068D2" w:rsidRDefault="00FE6FAD" w:rsidP="00681F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8D2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6FAD" w:rsidRPr="00D068D2" w:rsidRDefault="00FE6FAD" w:rsidP="00681F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8D2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68D2" w:rsidRPr="00D068D2" w:rsidTr="00681F65"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068D2">
              <w:rPr>
                <w:rFonts w:ascii="Times New Roman" w:hAnsi="Times New Roman" w:cs="Times New Roman"/>
                <w:sz w:val="20"/>
                <w:szCs w:val="20"/>
              </w:rPr>
              <w:t>"__"__________ ____ г.</w:t>
            </w:r>
          </w:p>
        </w:tc>
      </w:tr>
    </w:tbl>
    <w:p w:rsidR="00FE6FAD" w:rsidRPr="00D068D2" w:rsidRDefault="00FE6FAD" w:rsidP="00FE6FAD">
      <w:pPr>
        <w:pStyle w:val="ConsPlusNormal"/>
        <w:sectPr w:rsidR="00FE6FAD" w:rsidRPr="00D068D2" w:rsidSect="00FE6FAD">
          <w:pgSz w:w="16838" w:h="11905" w:orient="landscape"/>
          <w:pgMar w:top="1135" w:right="1134" w:bottom="850" w:left="1134" w:header="0" w:footer="0" w:gutter="0"/>
          <w:cols w:space="720"/>
          <w:titlePg/>
          <w:docGrid w:linePitch="299"/>
        </w:sectPr>
      </w:pPr>
    </w:p>
    <w:p w:rsidR="00FE6FAD" w:rsidRPr="00D068D2" w:rsidRDefault="00FE6FAD" w:rsidP="00FE6FAD">
      <w:pPr>
        <w:pStyle w:val="ConsPlusNormal"/>
        <w:jc w:val="both"/>
      </w:pPr>
    </w:p>
    <w:p w:rsidR="00FE6FAD" w:rsidRPr="00D068D2" w:rsidRDefault="00FE6FAD" w:rsidP="00FE6FAD">
      <w:pPr>
        <w:pStyle w:val="ConsPlusNormal"/>
        <w:jc w:val="right"/>
        <w:outlineLvl w:val="2"/>
        <w:rPr>
          <w:rFonts w:ascii="Times New Roman" w:hAnsi="Times New Roman" w:cs="Times New Roman"/>
        </w:rPr>
      </w:pPr>
      <w:r w:rsidRPr="00D068D2">
        <w:rPr>
          <w:rFonts w:ascii="Times New Roman" w:hAnsi="Times New Roman" w:cs="Times New Roman"/>
        </w:rPr>
        <w:t>Форма</w:t>
      </w:r>
    </w:p>
    <w:p w:rsidR="00FE6FAD" w:rsidRPr="00D068D2" w:rsidRDefault="00FE6FAD" w:rsidP="00FE6FAD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3"/>
        <w:gridCol w:w="2583"/>
        <w:gridCol w:w="1139"/>
        <w:gridCol w:w="850"/>
        <w:gridCol w:w="2233"/>
        <w:gridCol w:w="1077"/>
      </w:tblGrid>
      <w:tr w:rsidR="00D068D2" w:rsidRPr="00D068D2" w:rsidTr="00681F65">
        <w:tc>
          <w:tcPr>
            <w:tcW w:w="5705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D068D2">
              <w:rPr>
                <w:rFonts w:ascii="Times New Roman" w:hAnsi="Times New Roman" w:cs="Times New Roman"/>
              </w:rPr>
              <w:t>УТВЕРЖДАЮ</w:t>
            </w:r>
          </w:p>
        </w:tc>
      </w:tr>
      <w:tr w:rsidR="00D068D2" w:rsidRPr="00D068D2" w:rsidTr="00681F65">
        <w:tc>
          <w:tcPr>
            <w:tcW w:w="5705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068D2" w:rsidRPr="00D068D2" w:rsidTr="00681F65">
        <w:tc>
          <w:tcPr>
            <w:tcW w:w="5705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D068D2">
              <w:rPr>
                <w:rFonts w:ascii="Times New Roman" w:hAnsi="Times New Roman" w:cs="Times New Roman"/>
              </w:rPr>
              <w:t>"__"________________ 20__</w:t>
            </w:r>
          </w:p>
        </w:tc>
      </w:tr>
      <w:tr w:rsidR="00D068D2" w:rsidRPr="00D068D2" w:rsidTr="00681F65">
        <w:tc>
          <w:tcPr>
            <w:tcW w:w="901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068D2" w:rsidRPr="00D068D2" w:rsidTr="00681F65">
        <w:tc>
          <w:tcPr>
            <w:tcW w:w="113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E6FAD" w:rsidRPr="00D068D2" w:rsidRDefault="00FE6FAD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68D2">
              <w:rPr>
                <w:rFonts w:ascii="Times New Roman" w:hAnsi="Times New Roman" w:cs="Times New Roman"/>
              </w:rPr>
              <w:t>ДЕФЕКТНАЯ ВЕДОМОСТЬ</w:t>
            </w:r>
          </w:p>
          <w:p w:rsidR="00FE6FAD" w:rsidRPr="00D068D2" w:rsidRDefault="00FE6FAD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68D2">
              <w:rPr>
                <w:rFonts w:ascii="Times New Roman" w:hAnsi="Times New Roman" w:cs="Times New Roman"/>
              </w:rPr>
              <w:t>от "__"_____________________ 20__ г.</w:t>
            </w:r>
          </w:p>
          <w:p w:rsidR="00FE6FAD" w:rsidRPr="00D068D2" w:rsidRDefault="00FE6FAD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68D2">
              <w:rPr>
                <w:rFonts w:ascii="Times New Roman" w:hAnsi="Times New Roman" w:cs="Times New Roman"/>
              </w:rPr>
              <w:t>ремонта транспортного средства (оборудования)</w:t>
            </w:r>
          </w:p>
        </w:tc>
        <w:tc>
          <w:tcPr>
            <w:tcW w:w="107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068D2" w:rsidRPr="00D068D2" w:rsidTr="00681F65">
        <w:tc>
          <w:tcPr>
            <w:tcW w:w="113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068D2" w:rsidRPr="00D068D2" w:rsidTr="00681F65">
        <w:tc>
          <w:tcPr>
            <w:tcW w:w="113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0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D068D2">
              <w:rPr>
                <w:rFonts w:ascii="Times New Roman" w:hAnsi="Times New Roman" w:cs="Times New Roman"/>
              </w:rPr>
              <w:t>марка транспортного средства, государственный регистрационный знак</w:t>
            </w:r>
          </w:p>
        </w:tc>
        <w:tc>
          <w:tcPr>
            <w:tcW w:w="10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068D2" w:rsidRPr="00D068D2" w:rsidTr="00681F65">
        <w:tc>
          <w:tcPr>
            <w:tcW w:w="901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068D2" w:rsidRPr="00D068D2" w:rsidTr="00681F65">
        <w:tc>
          <w:tcPr>
            <w:tcW w:w="48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D068D2">
              <w:rPr>
                <w:rFonts w:ascii="Times New Roman" w:hAnsi="Times New Roman" w:cs="Times New Roman"/>
              </w:rPr>
              <w:t>Место нахождения транспортного средства</w:t>
            </w:r>
          </w:p>
        </w:tc>
        <w:tc>
          <w:tcPr>
            <w:tcW w:w="41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E6FAD" w:rsidRPr="00D068D2" w:rsidTr="00681F65">
        <w:tc>
          <w:tcPr>
            <w:tcW w:w="37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D068D2">
              <w:rPr>
                <w:rFonts w:ascii="Times New Roman" w:hAnsi="Times New Roman" w:cs="Times New Roman"/>
              </w:rPr>
              <w:t>Материально ответственное лицо</w:t>
            </w:r>
          </w:p>
        </w:tc>
        <w:tc>
          <w:tcPr>
            <w:tcW w:w="529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FE6FAD" w:rsidRPr="00D068D2" w:rsidRDefault="00FE6FAD" w:rsidP="00FE6FAD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077"/>
        <w:gridCol w:w="2551"/>
        <w:gridCol w:w="1191"/>
        <w:gridCol w:w="1020"/>
        <w:gridCol w:w="1134"/>
        <w:gridCol w:w="1531"/>
      </w:tblGrid>
      <w:tr w:rsidR="00D068D2" w:rsidRPr="00D068D2" w:rsidTr="00681F65">
        <w:tc>
          <w:tcPr>
            <w:tcW w:w="567" w:type="dxa"/>
          </w:tcPr>
          <w:p w:rsidR="00FE6FAD" w:rsidRPr="00D068D2" w:rsidRDefault="00FE6FAD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68D2">
              <w:rPr>
                <w:rFonts w:ascii="Times New Roman" w:hAnsi="Times New Roman" w:cs="Times New Roman"/>
              </w:rPr>
              <w:t>N</w:t>
            </w:r>
          </w:p>
          <w:p w:rsidR="00FE6FAD" w:rsidRPr="00D068D2" w:rsidRDefault="00FE6FAD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68D2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077" w:type="dxa"/>
          </w:tcPr>
          <w:p w:rsidR="00FE6FAD" w:rsidRPr="00D068D2" w:rsidRDefault="00FE6FAD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68D2">
              <w:rPr>
                <w:rFonts w:ascii="Times New Roman" w:hAnsi="Times New Roman" w:cs="Times New Roman"/>
              </w:rPr>
              <w:t>Дефект</w:t>
            </w:r>
          </w:p>
        </w:tc>
        <w:tc>
          <w:tcPr>
            <w:tcW w:w="2551" w:type="dxa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D068D2">
              <w:rPr>
                <w:rFonts w:ascii="Times New Roman" w:hAnsi="Times New Roman" w:cs="Times New Roman"/>
              </w:rPr>
              <w:t>Наименование установленной детали (агрегата)</w:t>
            </w:r>
          </w:p>
        </w:tc>
        <w:tc>
          <w:tcPr>
            <w:tcW w:w="1191" w:type="dxa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D068D2">
              <w:rPr>
                <w:rFonts w:ascii="Times New Roman" w:hAnsi="Times New Roman" w:cs="Times New Roman"/>
              </w:rPr>
              <w:t>Перечень работ</w:t>
            </w:r>
          </w:p>
        </w:tc>
        <w:tc>
          <w:tcPr>
            <w:tcW w:w="1020" w:type="dxa"/>
          </w:tcPr>
          <w:p w:rsidR="00FE6FAD" w:rsidRPr="00D068D2" w:rsidRDefault="00FE6FAD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68D2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1134" w:type="dxa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D068D2">
              <w:rPr>
                <w:rFonts w:ascii="Times New Roman" w:hAnsi="Times New Roman" w:cs="Times New Roman"/>
              </w:rPr>
              <w:t>Кол-во запасных частей</w:t>
            </w:r>
          </w:p>
        </w:tc>
        <w:tc>
          <w:tcPr>
            <w:tcW w:w="1531" w:type="dxa"/>
          </w:tcPr>
          <w:p w:rsidR="00FE6FAD" w:rsidRPr="00D068D2" w:rsidRDefault="00FE6FAD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68D2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D068D2" w:rsidRPr="00D068D2" w:rsidTr="00681F65">
        <w:tc>
          <w:tcPr>
            <w:tcW w:w="567" w:type="dxa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068D2" w:rsidRPr="00D068D2" w:rsidTr="00681F65">
        <w:tc>
          <w:tcPr>
            <w:tcW w:w="567" w:type="dxa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068D2" w:rsidRPr="00D068D2" w:rsidTr="00681F65">
        <w:tc>
          <w:tcPr>
            <w:tcW w:w="567" w:type="dxa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068D2" w:rsidRPr="00D068D2" w:rsidTr="00681F65">
        <w:tc>
          <w:tcPr>
            <w:tcW w:w="567" w:type="dxa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068D2" w:rsidRPr="00D068D2" w:rsidTr="00681F65">
        <w:tc>
          <w:tcPr>
            <w:tcW w:w="567" w:type="dxa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068D2" w:rsidRPr="00D068D2" w:rsidTr="00681F65">
        <w:tc>
          <w:tcPr>
            <w:tcW w:w="567" w:type="dxa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E6FAD" w:rsidRPr="00D068D2" w:rsidTr="00681F65">
        <w:tc>
          <w:tcPr>
            <w:tcW w:w="567" w:type="dxa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FE6FAD" w:rsidRPr="00D068D2" w:rsidRDefault="00FE6FAD" w:rsidP="00FE6FAD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98"/>
        <w:gridCol w:w="2098"/>
        <w:gridCol w:w="340"/>
        <w:gridCol w:w="1701"/>
        <w:gridCol w:w="340"/>
        <w:gridCol w:w="2028"/>
        <w:gridCol w:w="454"/>
      </w:tblGrid>
      <w:tr w:rsidR="00D068D2" w:rsidRPr="00D068D2" w:rsidTr="00681F65">
        <w:tc>
          <w:tcPr>
            <w:tcW w:w="45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D068D2">
              <w:rPr>
                <w:rFonts w:ascii="Times New Roman" w:hAnsi="Times New Roman" w:cs="Times New Roman"/>
              </w:rPr>
              <w:t>Ведомость составил (работы выполнил)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E6FAD" w:rsidRPr="00D068D2" w:rsidRDefault="00FE6FAD" w:rsidP="00681F6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D068D2">
              <w:rPr>
                <w:rFonts w:ascii="Times New Roman" w:hAnsi="Times New Roman" w:cs="Times New Roman"/>
              </w:rPr>
              <w:t>(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D068D2">
              <w:rPr>
                <w:rFonts w:ascii="Times New Roman" w:hAnsi="Times New Roman" w:cs="Times New Roman"/>
              </w:rPr>
              <w:t>)</w:t>
            </w:r>
          </w:p>
        </w:tc>
      </w:tr>
      <w:tr w:rsidR="00D068D2" w:rsidRPr="00D068D2" w:rsidTr="00681F65">
        <w:tc>
          <w:tcPr>
            <w:tcW w:w="209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D068D2">
              <w:rPr>
                <w:rFonts w:ascii="Times New Roman" w:hAnsi="Times New Roman" w:cs="Times New Roman"/>
              </w:rPr>
              <w:t>СОГЛАСОВАНО:</w:t>
            </w:r>
          </w:p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D068D2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696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E6FAD" w:rsidRPr="00D068D2" w:rsidTr="00681F65">
        <w:tc>
          <w:tcPr>
            <w:tcW w:w="209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E6FAD" w:rsidRPr="00D068D2" w:rsidRDefault="00FE6FAD" w:rsidP="00681F6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D068D2">
              <w:rPr>
                <w:rFonts w:ascii="Times New Roman" w:hAnsi="Times New Roman" w:cs="Times New Roman"/>
              </w:rPr>
              <w:t>(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D068D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FE6FAD" w:rsidRPr="00D068D2" w:rsidRDefault="00FE6FAD" w:rsidP="00FE6FAD">
      <w:pPr>
        <w:pStyle w:val="ConsPlusNormal"/>
        <w:jc w:val="both"/>
        <w:rPr>
          <w:rFonts w:ascii="Times New Roman" w:hAnsi="Times New Roman" w:cs="Times New Roman"/>
        </w:rPr>
      </w:pPr>
    </w:p>
    <w:p w:rsidR="00FE6FAD" w:rsidRPr="00D068D2" w:rsidRDefault="00FE6FAD" w:rsidP="00FE6FAD">
      <w:pPr>
        <w:pStyle w:val="ConsPlusNormal"/>
        <w:jc w:val="both"/>
      </w:pPr>
    </w:p>
    <w:p w:rsidR="00FE6FAD" w:rsidRPr="00D068D2" w:rsidRDefault="00FE6FAD" w:rsidP="00FE6FAD">
      <w:pPr>
        <w:pStyle w:val="ConsPlusNormal"/>
        <w:jc w:val="both"/>
      </w:pPr>
    </w:p>
    <w:p w:rsidR="00FE6FAD" w:rsidRPr="00D068D2" w:rsidRDefault="00FE6FAD" w:rsidP="00FE6FAD">
      <w:pPr>
        <w:pStyle w:val="ConsPlusNormal"/>
        <w:jc w:val="both"/>
      </w:pPr>
    </w:p>
    <w:p w:rsidR="00FE6FAD" w:rsidRPr="00D068D2" w:rsidRDefault="00FE6FAD" w:rsidP="00FE6FAD">
      <w:pPr>
        <w:pStyle w:val="ConsPlusNormal"/>
        <w:jc w:val="both"/>
      </w:pPr>
    </w:p>
    <w:p w:rsidR="00FE6FAD" w:rsidRPr="00D068D2" w:rsidRDefault="00FE6FAD" w:rsidP="00FE6FAD">
      <w:pPr>
        <w:pStyle w:val="ConsPlusNormal"/>
        <w:jc w:val="both"/>
      </w:pPr>
    </w:p>
    <w:p w:rsidR="00FE6FAD" w:rsidRPr="00D068D2" w:rsidRDefault="00FE6FAD" w:rsidP="00FE6FAD">
      <w:pPr>
        <w:pStyle w:val="ConsPlusNormal"/>
        <w:jc w:val="both"/>
      </w:pPr>
    </w:p>
    <w:p w:rsidR="00FE6FAD" w:rsidRPr="00D068D2" w:rsidRDefault="00FE6FAD" w:rsidP="00FE6FAD">
      <w:pPr>
        <w:pStyle w:val="ConsPlusNormal"/>
        <w:jc w:val="both"/>
      </w:pPr>
    </w:p>
    <w:p w:rsidR="00FE6FAD" w:rsidRPr="00D068D2" w:rsidRDefault="00FE6FAD" w:rsidP="00FE6FAD">
      <w:pPr>
        <w:rPr>
          <w:rFonts w:ascii="Calibri" w:eastAsiaTheme="minorEastAsia" w:hAnsi="Calibri" w:cs="Calibri"/>
          <w:lang w:eastAsia="ru-RU"/>
        </w:rPr>
      </w:pPr>
      <w:r w:rsidRPr="00D068D2">
        <w:br w:type="page"/>
      </w:r>
    </w:p>
    <w:p w:rsidR="00FE6FAD" w:rsidRPr="00D068D2" w:rsidRDefault="00FE6FAD" w:rsidP="00FE6FAD">
      <w:pPr>
        <w:pStyle w:val="ConsPlusNormal"/>
        <w:jc w:val="both"/>
      </w:pPr>
    </w:p>
    <w:p w:rsidR="00FE6FAD" w:rsidRPr="00D068D2" w:rsidRDefault="00FE6FAD" w:rsidP="00FE6FAD">
      <w:pPr>
        <w:pStyle w:val="ConsPlusNormal"/>
        <w:jc w:val="right"/>
        <w:outlineLvl w:val="2"/>
        <w:rPr>
          <w:rFonts w:ascii="Times New Roman" w:hAnsi="Times New Roman" w:cs="Times New Roman"/>
        </w:rPr>
      </w:pPr>
      <w:r w:rsidRPr="00D068D2">
        <w:rPr>
          <w:rFonts w:ascii="Times New Roman" w:hAnsi="Times New Roman" w:cs="Times New Roman"/>
        </w:rPr>
        <w:t>форма</w:t>
      </w:r>
    </w:p>
    <w:p w:rsidR="00FE6FAD" w:rsidRPr="00D068D2" w:rsidRDefault="00FE6FAD" w:rsidP="00FE6FAD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44"/>
        <w:gridCol w:w="2445"/>
        <w:gridCol w:w="2535"/>
        <w:gridCol w:w="1590"/>
      </w:tblGrid>
      <w:tr w:rsidR="00D068D2" w:rsidRPr="00D068D2" w:rsidTr="00681F65">
        <w:tc>
          <w:tcPr>
            <w:tcW w:w="901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068D2" w:rsidRPr="00D068D2" w:rsidTr="00681F65">
        <w:tblPrEx>
          <w:tblBorders>
            <w:insideH w:val="none" w:sz="0" w:space="0" w:color="auto"/>
          </w:tblBorders>
        </w:tblPrEx>
        <w:tc>
          <w:tcPr>
            <w:tcW w:w="901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6FAD" w:rsidRPr="00D068D2" w:rsidRDefault="00FE6FAD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68D2">
              <w:rPr>
                <w:rFonts w:ascii="Times New Roman" w:hAnsi="Times New Roman" w:cs="Times New Roman"/>
              </w:rPr>
              <w:t>полное наименование учреждения</w:t>
            </w:r>
          </w:p>
        </w:tc>
      </w:tr>
      <w:tr w:rsidR="00D068D2" w:rsidRPr="00D068D2" w:rsidTr="00681F65">
        <w:tblPrEx>
          <w:tblBorders>
            <w:insideH w:val="none" w:sz="0" w:space="0" w:color="auto"/>
          </w:tblBorders>
        </w:tblPrEx>
        <w:tc>
          <w:tcPr>
            <w:tcW w:w="90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068D2" w:rsidRPr="00D068D2" w:rsidTr="00681F65">
        <w:tblPrEx>
          <w:tblBorders>
            <w:insideH w:val="none" w:sz="0" w:space="0" w:color="auto"/>
          </w:tblBorders>
        </w:tblPrEx>
        <w:tc>
          <w:tcPr>
            <w:tcW w:w="90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E6FAD" w:rsidRPr="00D068D2" w:rsidRDefault="00FE6FAD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68D2">
              <w:rPr>
                <w:rFonts w:ascii="Times New Roman" w:hAnsi="Times New Roman" w:cs="Times New Roman"/>
              </w:rPr>
              <w:t>АКТ N ___</w:t>
            </w:r>
          </w:p>
        </w:tc>
      </w:tr>
      <w:tr w:rsidR="00D068D2" w:rsidRPr="00D068D2" w:rsidTr="00681F65">
        <w:tblPrEx>
          <w:tblBorders>
            <w:insideH w:val="none" w:sz="0" w:space="0" w:color="auto"/>
          </w:tblBorders>
        </w:tblPrEx>
        <w:tc>
          <w:tcPr>
            <w:tcW w:w="90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E6FAD" w:rsidRPr="00D068D2" w:rsidTr="00681F65">
        <w:tblPrEx>
          <w:tblBorders>
            <w:insideH w:val="none" w:sz="0" w:space="0" w:color="auto"/>
          </w:tblBorders>
        </w:tblPrEx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45" w:type="dxa"/>
            <w:tcBorders>
              <w:top w:val="nil"/>
              <w:left w:val="nil"/>
              <w:bottom w:val="nil"/>
              <w:right w:val="nil"/>
            </w:tcBorders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FE6FAD" w:rsidRPr="00D068D2" w:rsidRDefault="00FE6FAD" w:rsidP="00FE6FAD">
      <w:pPr>
        <w:pStyle w:val="ConsPlusNormal"/>
        <w:jc w:val="both"/>
        <w:rPr>
          <w:rFonts w:ascii="Times New Roman" w:hAnsi="Times New Roman" w:cs="Times New Roman"/>
        </w:rPr>
      </w:pPr>
    </w:p>
    <w:p w:rsidR="00FE6FAD" w:rsidRPr="00D068D2" w:rsidRDefault="00FE6FAD" w:rsidP="00FE6FAD">
      <w:pPr>
        <w:pStyle w:val="ConsPlusNormal"/>
        <w:rPr>
          <w:rFonts w:ascii="Times New Roman" w:hAnsi="Times New Roman" w:cs="Times New Roman"/>
        </w:rPr>
      </w:pPr>
    </w:p>
    <w:p w:rsidR="00FE6FAD" w:rsidRPr="00D068D2" w:rsidRDefault="00FE6FAD" w:rsidP="00FE6FAD">
      <w:pPr>
        <w:pStyle w:val="ConsPlusNormal"/>
      </w:pPr>
    </w:p>
    <w:tbl>
      <w:tblPr>
        <w:tblStyle w:val="a3"/>
        <w:tblW w:w="9358" w:type="dxa"/>
        <w:tblLayout w:type="fixed"/>
        <w:tblLook w:val="04A0" w:firstRow="1" w:lastRow="0" w:firstColumn="1" w:lastColumn="0" w:noHBand="0" w:noVBand="1"/>
      </w:tblPr>
      <w:tblGrid>
        <w:gridCol w:w="442"/>
        <w:gridCol w:w="971"/>
        <w:gridCol w:w="992"/>
        <w:gridCol w:w="1134"/>
        <w:gridCol w:w="1276"/>
        <w:gridCol w:w="1134"/>
        <w:gridCol w:w="1134"/>
        <w:gridCol w:w="1134"/>
        <w:gridCol w:w="1141"/>
      </w:tblGrid>
      <w:tr w:rsidR="00D068D2" w:rsidRPr="00D068D2" w:rsidTr="00681F65">
        <w:tc>
          <w:tcPr>
            <w:tcW w:w="442" w:type="dxa"/>
            <w:vMerge w:val="restart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D068D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N </w:t>
            </w:r>
            <w:r w:rsidRPr="00D068D2">
              <w:rPr>
                <w:rFonts w:ascii="Times New Roman" w:hAnsi="Times New Roman" w:cs="Times New Roman"/>
                <w:sz w:val="18"/>
                <w:szCs w:val="18"/>
              </w:rPr>
              <w:t>п/п</w:t>
            </w:r>
          </w:p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1" w:type="dxa"/>
            <w:vMerge w:val="restart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D068D2">
              <w:rPr>
                <w:rFonts w:ascii="Times New Roman" w:hAnsi="Times New Roman" w:cs="Times New Roman"/>
                <w:sz w:val="18"/>
                <w:szCs w:val="18"/>
              </w:rPr>
              <w:t>Дата ремонтных работ</w:t>
            </w:r>
          </w:p>
        </w:tc>
        <w:tc>
          <w:tcPr>
            <w:tcW w:w="992" w:type="dxa"/>
            <w:vMerge w:val="restart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D068D2">
              <w:rPr>
                <w:rFonts w:ascii="Times New Roman" w:hAnsi="Times New Roman" w:cs="Times New Roman"/>
                <w:sz w:val="18"/>
                <w:szCs w:val="18"/>
              </w:rPr>
              <w:t>Место эксплуатации ОС</w:t>
            </w:r>
          </w:p>
        </w:tc>
        <w:tc>
          <w:tcPr>
            <w:tcW w:w="1134" w:type="dxa"/>
            <w:vMerge w:val="restart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D068D2">
              <w:rPr>
                <w:rFonts w:ascii="Times New Roman" w:hAnsi="Times New Roman" w:cs="Times New Roman"/>
                <w:sz w:val="18"/>
                <w:szCs w:val="18"/>
              </w:rPr>
              <w:t>Инвентарный номер</w:t>
            </w:r>
          </w:p>
        </w:tc>
        <w:tc>
          <w:tcPr>
            <w:tcW w:w="1276" w:type="dxa"/>
            <w:vMerge w:val="restart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D068D2">
              <w:rPr>
                <w:rFonts w:ascii="Times New Roman" w:hAnsi="Times New Roman" w:cs="Times New Roman"/>
                <w:sz w:val="18"/>
                <w:szCs w:val="18"/>
              </w:rPr>
              <w:t>Перечень производственных работ</w:t>
            </w:r>
          </w:p>
        </w:tc>
        <w:tc>
          <w:tcPr>
            <w:tcW w:w="4543" w:type="dxa"/>
            <w:gridSpan w:val="4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D068D2">
              <w:rPr>
                <w:rFonts w:ascii="Times New Roman" w:hAnsi="Times New Roman" w:cs="Times New Roman"/>
                <w:sz w:val="18"/>
                <w:szCs w:val="18"/>
              </w:rPr>
              <w:t>Замена комплектующих</w:t>
            </w:r>
          </w:p>
        </w:tc>
      </w:tr>
      <w:tr w:rsidR="00D068D2" w:rsidRPr="00D068D2" w:rsidTr="00681F65">
        <w:tc>
          <w:tcPr>
            <w:tcW w:w="442" w:type="dxa"/>
            <w:vMerge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71" w:type="dxa"/>
            <w:vMerge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D068D2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1134" w:type="dxa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D068D2">
              <w:rPr>
                <w:rFonts w:ascii="Times New Roman" w:hAnsi="Times New Roman" w:cs="Times New Roman"/>
                <w:sz w:val="18"/>
                <w:szCs w:val="18"/>
              </w:rPr>
              <w:t>Номенклатурный номер</w:t>
            </w:r>
          </w:p>
        </w:tc>
        <w:tc>
          <w:tcPr>
            <w:tcW w:w="1134" w:type="dxa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D068D2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1141" w:type="dxa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D068D2">
              <w:rPr>
                <w:rFonts w:ascii="Times New Roman" w:hAnsi="Times New Roman" w:cs="Times New Roman"/>
                <w:sz w:val="18"/>
                <w:szCs w:val="18"/>
              </w:rPr>
              <w:t>Количество</w:t>
            </w:r>
          </w:p>
        </w:tc>
      </w:tr>
      <w:tr w:rsidR="00D068D2" w:rsidRPr="00D068D2" w:rsidTr="00681F65">
        <w:tc>
          <w:tcPr>
            <w:tcW w:w="442" w:type="dxa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71" w:type="dxa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1" w:type="dxa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068D2" w:rsidRPr="00D068D2" w:rsidTr="00681F65">
        <w:tc>
          <w:tcPr>
            <w:tcW w:w="442" w:type="dxa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71" w:type="dxa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1" w:type="dxa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6FAD" w:rsidRPr="00D068D2" w:rsidTr="00681F65">
        <w:tc>
          <w:tcPr>
            <w:tcW w:w="442" w:type="dxa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71" w:type="dxa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1" w:type="dxa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E6FAD" w:rsidRPr="00D068D2" w:rsidRDefault="00FE6FAD" w:rsidP="00FE6FAD">
      <w:pPr>
        <w:pStyle w:val="ConsPlusNormal"/>
      </w:pPr>
    </w:p>
    <w:p w:rsidR="00FE6FAD" w:rsidRPr="00D068D2" w:rsidRDefault="00FE6FAD" w:rsidP="00FE6FAD">
      <w:pPr>
        <w:pStyle w:val="ConsPlusNormal"/>
      </w:pPr>
    </w:p>
    <w:p w:rsidR="00FE6FAD" w:rsidRPr="00D068D2" w:rsidRDefault="00FE6FAD" w:rsidP="00FE6FAD">
      <w:pPr>
        <w:pStyle w:val="ConsPlusNormal"/>
      </w:pPr>
    </w:p>
    <w:p w:rsidR="00FE6FAD" w:rsidRPr="00D068D2" w:rsidRDefault="00FE6FAD" w:rsidP="00FE6FAD">
      <w:pPr>
        <w:pStyle w:val="ConsPlusNormal"/>
      </w:pPr>
    </w:p>
    <w:p w:rsidR="00FE6FAD" w:rsidRPr="00D068D2" w:rsidRDefault="00FE6FAD" w:rsidP="00FE6FAD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2494"/>
        <w:gridCol w:w="397"/>
        <w:gridCol w:w="1191"/>
        <w:gridCol w:w="454"/>
        <w:gridCol w:w="2608"/>
      </w:tblGrid>
      <w:tr w:rsidR="00D068D2" w:rsidRPr="00D068D2" w:rsidTr="00681F65"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D068D2">
              <w:rPr>
                <w:rFonts w:ascii="Times New Roman" w:hAnsi="Times New Roman" w:cs="Times New Roman"/>
              </w:rPr>
              <w:t>Исполнитель:</w:t>
            </w: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068D2" w:rsidRPr="00D068D2" w:rsidTr="00681F65"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068D2" w:rsidRPr="00D068D2" w:rsidTr="00681F65"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E6FAD" w:rsidRPr="00D068D2" w:rsidTr="00681F65"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2C4865" w:rsidRPr="00D068D2" w:rsidRDefault="00D068D2"/>
    <w:p w:rsidR="00FE6FAD" w:rsidRPr="00D068D2" w:rsidRDefault="00FE6FAD"/>
    <w:p w:rsidR="00FE6FAD" w:rsidRPr="00D068D2" w:rsidRDefault="00FE6FAD"/>
    <w:p w:rsidR="00FE6FAD" w:rsidRPr="00D068D2" w:rsidRDefault="00FE6FAD"/>
    <w:p w:rsidR="00FE6FAD" w:rsidRPr="00D068D2" w:rsidRDefault="00FE6FAD"/>
    <w:p w:rsidR="00FE6FAD" w:rsidRPr="00D068D2" w:rsidRDefault="00FE6FAD"/>
    <w:p w:rsidR="00FE6FAD" w:rsidRPr="00D068D2" w:rsidRDefault="00FE6FAD"/>
    <w:p w:rsidR="00FE6FAD" w:rsidRPr="00D068D2" w:rsidRDefault="00FE6FAD"/>
    <w:p w:rsidR="00FE6FAD" w:rsidRPr="00D068D2" w:rsidRDefault="00FE6FAD"/>
    <w:p w:rsidR="00FE6FAD" w:rsidRPr="00D068D2" w:rsidRDefault="00FE6FAD"/>
    <w:p w:rsidR="00FE6FAD" w:rsidRPr="00D068D2" w:rsidRDefault="00FE6FAD"/>
    <w:p w:rsidR="00FE6FAD" w:rsidRPr="00D068D2" w:rsidRDefault="00FE6FAD"/>
    <w:p w:rsidR="00FE6FAD" w:rsidRPr="00D068D2" w:rsidRDefault="00FE6FAD"/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7"/>
        <w:gridCol w:w="463"/>
        <w:gridCol w:w="5726"/>
        <w:gridCol w:w="1417"/>
      </w:tblGrid>
      <w:tr w:rsidR="00D068D2" w:rsidRPr="00D068D2" w:rsidTr="00681F65">
        <w:tc>
          <w:tcPr>
            <w:tcW w:w="902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6FAD" w:rsidRPr="00D068D2" w:rsidRDefault="00FE6FAD" w:rsidP="00681F6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D068D2">
              <w:rPr>
                <w:rFonts w:ascii="Times New Roman" w:hAnsi="Times New Roman" w:cs="Times New Roman"/>
              </w:rPr>
              <w:lastRenderedPageBreak/>
              <w:t>СПРАВКА</w:t>
            </w:r>
          </w:p>
          <w:p w:rsidR="00FE6FAD" w:rsidRPr="00D068D2" w:rsidRDefault="00FE6FAD" w:rsidP="00681F65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068D2">
              <w:rPr>
                <w:rFonts w:ascii="Times New Roman" w:hAnsi="Times New Roman" w:cs="Times New Roman"/>
              </w:rPr>
              <w:t>для расчетов по долгосрочным договорам за 20__ год</w:t>
            </w:r>
          </w:p>
        </w:tc>
      </w:tr>
      <w:tr w:rsidR="00D068D2" w:rsidRPr="00D068D2" w:rsidTr="00681F65"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D068D2">
              <w:rPr>
                <w:rFonts w:ascii="Times New Roman" w:hAnsi="Times New Roman" w:cs="Times New Roman"/>
              </w:rPr>
              <w:t>по</w:t>
            </w:r>
          </w:p>
        </w:tc>
        <w:tc>
          <w:tcPr>
            <w:tcW w:w="57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E6FAD" w:rsidRPr="00D068D2" w:rsidTr="00681F65"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6FAD" w:rsidRPr="00D068D2" w:rsidRDefault="00FE6FAD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68D2">
              <w:rPr>
                <w:rFonts w:ascii="Times New Roman" w:hAnsi="Times New Roman" w:cs="Times New Roman"/>
              </w:rPr>
              <w:t>наименование учреждения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FE6FAD" w:rsidRPr="00D068D2" w:rsidRDefault="00FE6FAD" w:rsidP="00FE6FAD">
      <w:pPr>
        <w:pStyle w:val="ConsPlusNormal"/>
        <w:jc w:val="both"/>
        <w:rPr>
          <w:rFonts w:ascii="Times New Roman" w:hAnsi="Times New Roman" w:cs="Times New Roman"/>
        </w:rPr>
      </w:pPr>
    </w:p>
    <w:p w:rsidR="00FE6FAD" w:rsidRPr="00D068D2" w:rsidRDefault="00FE6FAD" w:rsidP="00FE6FAD">
      <w:pPr>
        <w:pStyle w:val="ConsPlusNormal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27"/>
        <w:gridCol w:w="1340"/>
        <w:gridCol w:w="1263"/>
        <w:gridCol w:w="1272"/>
        <w:gridCol w:w="1317"/>
        <w:gridCol w:w="1262"/>
        <w:gridCol w:w="1264"/>
      </w:tblGrid>
      <w:tr w:rsidR="00D068D2" w:rsidRPr="00D068D2" w:rsidTr="00681F65">
        <w:tc>
          <w:tcPr>
            <w:tcW w:w="1628" w:type="dxa"/>
            <w:vMerge w:val="restart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D068D2">
              <w:rPr>
                <w:rFonts w:ascii="Times New Roman" w:hAnsi="Times New Roman" w:cs="Times New Roman"/>
              </w:rPr>
              <w:t>Наименование контрагента</w:t>
            </w:r>
          </w:p>
        </w:tc>
        <w:tc>
          <w:tcPr>
            <w:tcW w:w="1341" w:type="dxa"/>
            <w:vMerge w:val="restart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D068D2">
              <w:rPr>
                <w:rFonts w:ascii="Times New Roman" w:hAnsi="Times New Roman" w:cs="Times New Roman"/>
              </w:rPr>
              <w:t>Номер, дата заключения договора</w:t>
            </w:r>
          </w:p>
        </w:tc>
        <w:tc>
          <w:tcPr>
            <w:tcW w:w="3843" w:type="dxa"/>
            <w:gridSpan w:val="3"/>
          </w:tcPr>
          <w:p w:rsidR="00FE6FAD" w:rsidRPr="00D068D2" w:rsidRDefault="00FE6FAD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68D2">
              <w:rPr>
                <w:rFonts w:ascii="Times New Roman" w:hAnsi="Times New Roman" w:cs="Times New Roman"/>
              </w:rPr>
              <w:t>Срок действия договора</w:t>
            </w:r>
          </w:p>
        </w:tc>
        <w:tc>
          <w:tcPr>
            <w:tcW w:w="1266" w:type="dxa"/>
            <w:vMerge w:val="restart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D068D2">
              <w:rPr>
                <w:rFonts w:ascii="Times New Roman" w:hAnsi="Times New Roman" w:cs="Times New Roman"/>
              </w:rPr>
              <w:t>Общая стоимость услуги по договору</w:t>
            </w:r>
          </w:p>
        </w:tc>
        <w:tc>
          <w:tcPr>
            <w:tcW w:w="1266" w:type="dxa"/>
            <w:vMerge w:val="restart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D068D2">
              <w:rPr>
                <w:rFonts w:ascii="Times New Roman" w:hAnsi="Times New Roman" w:cs="Times New Roman"/>
              </w:rPr>
              <w:t>Стоимость услуги по договору в месяц</w:t>
            </w:r>
          </w:p>
        </w:tc>
      </w:tr>
      <w:tr w:rsidR="00D068D2" w:rsidRPr="00D068D2" w:rsidTr="00681F65">
        <w:tc>
          <w:tcPr>
            <w:tcW w:w="1628" w:type="dxa"/>
            <w:vMerge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41" w:type="dxa"/>
            <w:vMerge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D068D2">
              <w:rPr>
                <w:rFonts w:ascii="Times New Roman" w:hAnsi="Times New Roman" w:cs="Times New Roman"/>
              </w:rPr>
              <w:t>Дата начала действия договора</w:t>
            </w:r>
          </w:p>
        </w:tc>
        <w:tc>
          <w:tcPr>
            <w:tcW w:w="1275" w:type="dxa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D068D2">
              <w:rPr>
                <w:rFonts w:ascii="Times New Roman" w:hAnsi="Times New Roman" w:cs="Times New Roman"/>
              </w:rPr>
              <w:t>Дата окончания действия договора</w:t>
            </w:r>
          </w:p>
        </w:tc>
        <w:tc>
          <w:tcPr>
            <w:tcW w:w="1295" w:type="dxa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D068D2">
              <w:rPr>
                <w:rFonts w:ascii="Times New Roman" w:hAnsi="Times New Roman" w:cs="Times New Roman"/>
              </w:rPr>
              <w:t>Количество месяцев действия договора</w:t>
            </w:r>
          </w:p>
        </w:tc>
        <w:tc>
          <w:tcPr>
            <w:tcW w:w="1266" w:type="dxa"/>
            <w:vMerge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vMerge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068D2" w:rsidRPr="00D068D2" w:rsidTr="00681F65">
        <w:tc>
          <w:tcPr>
            <w:tcW w:w="1628" w:type="dxa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41" w:type="dxa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068D2" w:rsidRPr="00D068D2" w:rsidTr="00681F65">
        <w:tc>
          <w:tcPr>
            <w:tcW w:w="1628" w:type="dxa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41" w:type="dxa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068D2" w:rsidRPr="00D068D2" w:rsidTr="00681F65">
        <w:tc>
          <w:tcPr>
            <w:tcW w:w="1628" w:type="dxa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41" w:type="dxa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E6FAD" w:rsidRPr="00D068D2" w:rsidTr="00681F65">
        <w:tc>
          <w:tcPr>
            <w:tcW w:w="1628" w:type="dxa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41" w:type="dxa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95" w:type="dxa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FE6FAD" w:rsidRPr="00D068D2" w:rsidRDefault="00FE6FAD" w:rsidP="00FE6FAD">
      <w:pPr>
        <w:pStyle w:val="ConsPlusNormal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44"/>
        <w:gridCol w:w="2268"/>
        <w:gridCol w:w="340"/>
        <w:gridCol w:w="1417"/>
        <w:gridCol w:w="340"/>
        <w:gridCol w:w="2948"/>
      </w:tblGrid>
      <w:tr w:rsidR="00D068D2" w:rsidRPr="00D068D2" w:rsidTr="00681F65"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D068D2">
              <w:rPr>
                <w:rFonts w:ascii="Times New Roman" w:hAnsi="Times New Roman" w:cs="Times New Roman"/>
              </w:rPr>
              <w:t>Руководитель: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068D2" w:rsidRPr="00D068D2" w:rsidTr="00681F65"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6FAD" w:rsidRPr="00D068D2" w:rsidRDefault="00FE6FAD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68D2">
              <w:rPr>
                <w:rFonts w:ascii="Times New Roman" w:hAnsi="Times New Roman" w:cs="Times New Roman"/>
              </w:rPr>
              <w:t>подпись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6FAD" w:rsidRPr="00D068D2" w:rsidRDefault="00FE6FAD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68D2">
              <w:rPr>
                <w:rFonts w:ascii="Times New Roman" w:hAnsi="Times New Roman" w:cs="Times New Roman"/>
              </w:rPr>
              <w:t>расшифровка подписи</w:t>
            </w:r>
          </w:p>
        </w:tc>
      </w:tr>
      <w:tr w:rsidR="00D068D2" w:rsidRPr="00D068D2" w:rsidTr="00681F65">
        <w:tc>
          <w:tcPr>
            <w:tcW w:w="895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068D2" w:rsidRPr="00D068D2" w:rsidTr="00681F65"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D068D2">
              <w:rPr>
                <w:rFonts w:ascii="Times New Roman" w:hAnsi="Times New Roman" w:cs="Times New Roman"/>
              </w:rPr>
              <w:t>Исполнитель: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E6FAD" w:rsidRPr="00D068D2" w:rsidTr="00681F65"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6FAD" w:rsidRPr="00D068D2" w:rsidRDefault="00FE6FAD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68D2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6FAD" w:rsidRPr="00D068D2" w:rsidRDefault="00FE6FAD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68D2">
              <w:rPr>
                <w:rFonts w:ascii="Times New Roman" w:hAnsi="Times New Roman" w:cs="Times New Roman"/>
              </w:rPr>
              <w:t>подпись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E6FAD" w:rsidRPr="00D068D2" w:rsidRDefault="00FE6FAD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E6FAD" w:rsidRPr="00D068D2" w:rsidRDefault="00FE6FAD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68D2">
              <w:rPr>
                <w:rFonts w:ascii="Times New Roman" w:hAnsi="Times New Roman" w:cs="Times New Roman"/>
              </w:rPr>
              <w:t>расшифровка подписи</w:t>
            </w:r>
          </w:p>
        </w:tc>
      </w:tr>
    </w:tbl>
    <w:p w:rsidR="00FE6FAD" w:rsidRPr="00D068D2" w:rsidRDefault="00FE6FAD" w:rsidP="00FE6FAD">
      <w:pPr>
        <w:rPr>
          <w:rFonts w:ascii="Times New Roman" w:hAnsi="Times New Roman" w:cs="Times New Roman"/>
          <w:lang w:eastAsia="ru-RU"/>
        </w:rPr>
      </w:pPr>
    </w:p>
    <w:p w:rsidR="00FE6FAD" w:rsidRPr="00D068D2" w:rsidRDefault="00FE6FAD"/>
    <w:p w:rsidR="00FE6FAD" w:rsidRPr="00D068D2" w:rsidRDefault="00FE6FAD"/>
    <w:p w:rsidR="00FE6FAD" w:rsidRPr="00D068D2" w:rsidRDefault="00FE6FAD"/>
    <w:p w:rsidR="00FE6FAD" w:rsidRPr="00D068D2" w:rsidRDefault="00FE6FAD"/>
    <w:p w:rsidR="00FE6FAD" w:rsidRPr="00D068D2" w:rsidRDefault="00FE6FAD"/>
    <w:p w:rsidR="00FE6FAD" w:rsidRPr="00D068D2" w:rsidRDefault="00FE6FAD"/>
    <w:p w:rsidR="00FE6FAD" w:rsidRPr="00D068D2" w:rsidRDefault="00FE6FAD"/>
    <w:p w:rsidR="00FE6FAD" w:rsidRPr="00D068D2" w:rsidRDefault="00FE6FAD"/>
    <w:p w:rsidR="00FE6FAD" w:rsidRPr="00D068D2" w:rsidRDefault="00FE6FAD"/>
    <w:sectPr w:rsidR="00FE6FAD" w:rsidRPr="00D068D2" w:rsidSect="00FE6FA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813"/>
    <w:rsid w:val="00007813"/>
    <w:rsid w:val="00167560"/>
    <w:rsid w:val="001C582B"/>
    <w:rsid w:val="00366144"/>
    <w:rsid w:val="00392878"/>
    <w:rsid w:val="004072C1"/>
    <w:rsid w:val="00813664"/>
    <w:rsid w:val="00D068D2"/>
    <w:rsid w:val="00D24BA1"/>
    <w:rsid w:val="00E060F9"/>
    <w:rsid w:val="00FE6FAD"/>
    <w:rsid w:val="00FF4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3E698C-D85D-452D-837E-5450DD3BE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6F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E6FA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3">
    <w:name w:val="Table Grid"/>
    <w:basedOn w:val="a1"/>
    <w:uiPriority w:val="39"/>
    <w:rsid w:val="00FE6F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4FA7988FBD2EFDA548AC1AEE9D81F547A1C839F243171CF2DE50F547D5AA88BEC55BDD74FA7BA3ED55F99BA6BC17CDF56161057ECCB56EC8g0WB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6</Pages>
  <Words>517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Верба</dc:creator>
  <cp:keywords/>
  <dc:description/>
  <cp:lastModifiedBy>Любовь Верба</cp:lastModifiedBy>
  <cp:revision>8</cp:revision>
  <dcterms:created xsi:type="dcterms:W3CDTF">2023-03-23T13:34:00Z</dcterms:created>
  <dcterms:modified xsi:type="dcterms:W3CDTF">2023-05-30T10:50:00Z</dcterms:modified>
</cp:coreProperties>
</file>